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E8" w:rsidRPr="002046E8" w:rsidRDefault="002046E8" w:rsidP="002046E8">
      <w:pPr>
        <w:spacing w:after="0" w:line="240" w:lineRule="auto"/>
        <w:jc w:val="center"/>
        <w:rPr>
          <w:b/>
          <w:sz w:val="24"/>
          <w:szCs w:val="24"/>
        </w:rPr>
      </w:pPr>
      <w:r w:rsidRPr="002046E8">
        <w:rPr>
          <w:b/>
          <w:sz w:val="24"/>
          <w:szCs w:val="24"/>
        </w:rPr>
        <w:t>ПРОГРАММА МЕРОПРИЯТИЙ ЗАКЛЮЧИТЕЛЬНОГО ЭТАПА ВСЕРОССИЙСКОЙ ОЛИ</w:t>
      </w:r>
      <w:r w:rsidR="001A6BB6">
        <w:rPr>
          <w:b/>
          <w:sz w:val="24"/>
          <w:szCs w:val="24"/>
        </w:rPr>
        <w:t xml:space="preserve">МПИАДЫ ШКОЛЬНИКОВ ПО МАТЕМАТИКЕ </w:t>
      </w:r>
      <w:r w:rsidRPr="002046E8">
        <w:rPr>
          <w:b/>
          <w:sz w:val="24"/>
          <w:szCs w:val="24"/>
        </w:rPr>
        <w:t xml:space="preserve">В </w:t>
      </w:r>
      <w:r w:rsidR="001A6BB6">
        <w:rPr>
          <w:b/>
          <w:sz w:val="24"/>
          <w:szCs w:val="24"/>
        </w:rPr>
        <w:br/>
      </w:r>
      <w:r w:rsidRPr="002046E8">
        <w:rPr>
          <w:b/>
          <w:sz w:val="24"/>
          <w:szCs w:val="24"/>
        </w:rPr>
        <w:t xml:space="preserve">Г. </w:t>
      </w:r>
      <w:proofErr w:type="gramStart"/>
      <w:r w:rsidRPr="002046E8">
        <w:rPr>
          <w:b/>
          <w:sz w:val="24"/>
          <w:szCs w:val="24"/>
        </w:rPr>
        <w:t>САНКТ-ПЕТЕРБУРГЕ</w:t>
      </w:r>
      <w:proofErr w:type="gramEnd"/>
      <w:r w:rsidRPr="002046E8">
        <w:rPr>
          <w:b/>
          <w:sz w:val="24"/>
          <w:szCs w:val="24"/>
        </w:rPr>
        <w:t xml:space="preserve"> 21-29.04.2016</w:t>
      </w:r>
    </w:p>
    <w:p w:rsidR="002046E8" w:rsidRPr="002046E8" w:rsidRDefault="002046E8" w:rsidP="002046E8">
      <w:pPr>
        <w:spacing w:after="0" w:line="240" w:lineRule="auto"/>
        <w:jc w:val="center"/>
        <w:rPr>
          <w:b/>
          <w:sz w:val="24"/>
          <w:szCs w:val="24"/>
        </w:rPr>
      </w:pPr>
    </w:p>
    <w:p w:rsidR="002046E8" w:rsidRPr="002046E8" w:rsidRDefault="002046E8" w:rsidP="002046E8">
      <w:pPr>
        <w:spacing w:after="0" w:line="240" w:lineRule="auto"/>
        <w:jc w:val="center"/>
        <w:rPr>
          <w:b/>
          <w:sz w:val="24"/>
          <w:szCs w:val="24"/>
        </w:rPr>
      </w:pPr>
      <w:r w:rsidRPr="002046E8">
        <w:rPr>
          <w:b/>
          <w:sz w:val="24"/>
          <w:szCs w:val="24"/>
        </w:rPr>
        <w:t>21.04.2016</w:t>
      </w:r>
    </w:p>
    <w:p w:rsidR="002046E8" w:rsidRPr="002046E8" w:rsidRDefault="002046E8" w:rsidP="002046E8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4076"/>
      </w:tblGrid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Мероприятие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Место проведения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8:00 – 24:00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Заезд участников олимпиады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046E8" w:rsidRPr="002046E8" w:rsidRDefault="002046E8" w:rsidP="002046E8">
      <w:pPr>
        <w:spacing w:after="0" w:line="240" w:lineRule="auto"/>
        <w:jc w:val="center"/>
        <w:rPr>
          <w:b/>
          <w:sz w:val="24"/>
          <w:szCs w:val="24"/>
        </w:rPr>
      </w:pPr>
    </w:p>
    <w:p w:rsidR="002046E8" w:rsidRPr="002046E8" w:rsidRDefault="002046E8" w:rsidP="002046E8">
      <w:pPr>
        <w:spacing w:after="0" w:line="240" w:lineRule="auto"/>
        <w:jc w:val="center"/>
        <w:rPr>
          <w:b/>
          <w:sz w:val="24"/>
          <w:szCs w:val="24"/>
        </w:rPr>
      </w:pPr>
      <w:r w:rsidRPr="002046E8">
        <w:rPr>
          <w:b/>
          <w:sz w:val="24"/>
          <w:szCs w:val="24"/>
        </w:rPr>
        <w:t>22.04.2016</w:t>
      </w:r>
    </w:p>
    <w:p w:rsidR="002046E8" w:rsidRPr="002046E8" w:rsidRDefault="002046E8" w:rsidP="002046E8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4076"/>
      </w:tblGrid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Мероприятие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Место проведения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9:00 – 10:00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Завтрак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Санкт-Петербург, пл. Александра Невского, д. 2, гостиница «Москва»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10:00 – 12:00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Перемещение из гостиницы «Москва» в кампус Санкт-Петербургского государственного университета «Михайловская дача»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12:00 – 13:30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Торжественная церемония открытия олимпиады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Санкт-Петербург, Санкт-Петербургское шоссе, д. 109, кампус Санкт-Петербургского государственного университета «Михайловская дача», главный учебный корпус, конференц-зал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13:30 – 14:30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Обед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Санкт-Петербург, Санкт-Петербургское шоссе, д. 109, кампус Санкт-Петербургского государственного университета «Михайловская дача», здание Студенческого клуба, студенческое кафе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14:30 – 15:00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 xml:space="preserve">Перемещение из кампуса Санкт-Петербургского государственного университета «Михайловская дача» в </w:t>
            </w:r>
            <w:r w:rsidR="00AA484A" w:rsidRPr="002046E8">
              <w:rPr>
                <w:sz w:val="24"/>
                <w:szCs w:val="24"/>
              </w:rPr>
              <w:t>ГМЗ «Петерго</w:t>
            </w:r>
            <w:r w:rsidR="00AA484A">
              <w:rPr>
                <w:sz w:val="24"/>
                <w:szCs w:val="24"/>
              </w:rPr>
              <w:t>ф»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15:00 – 18:00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Экскурсия</w:t>
            </w:r>
            <w:r w:rsidR="00AA484A">
              <w:rPr>
                <w:sz w:val="24"/>
                <w:szCs w:val="24"/>
              </w:rPr>
              <w:t xml:space="preserve"> по </w:t>
            </w:r>
            <w:r w:rsidR="00AA484A" w:rsidRPr="002046E8">
              <w:rPr>
                <w:sz w:val="24"/>
                <w:szCs w:val="24"/>
              </w:rPr>
              <w:t>ГМЗ «Петерго</w:t>
            </w:r>
            <w:r w:rsidR="00AA484A">
              <w:rPr>
                <w:sz w:val="24"/>
                <w:szCs w:val="24"/>
              </w:rPr>
              <w:t>ф»</w:t>
            </w:r>
          </w:p>
        </w:tc>
        <w:tc>
          <w:tcPr>
            <w:tcW w:w="4076" w:type="dxa"/>
          </w:tcPr>
          <w:p w:rsidR="002046E8" w:rsidRPr="002046E8" w:rsidRDefault="002046E8" w:rsidP="00AA484A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Санкт-Петербург, г. Петродворец ГМЗ «Петерго</w:t>
            </w:r>
            <w:r w:rsidR="00AA484A">
              <w:rPr>
                <w:sz w:val="24"/>
                <w:szCs w:val="24"/>
              </w:rPr>
              <w:t>ф», Большой петергофский дворец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18:00 – 19:00</w:t>
            </w:r>
          </w:p>
        </w:tc>
        <w:tc>
          <w:tcPr>
            <w:tcW w:w="3827" w:type="dxa"/>
          </w:tcPr>
          <w:p w:rsidR="002046E8" w:rsidRPr="002046E8" w:rsidRDefault="00AA484A" w:rsidP="00AA4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Перемещение из ГМЗ «Петергоф», </w:t>
            </w:r>
            <w:r w:rsidR="002046E8" w:rsidRPr="002046E8">
              <w:rPr>
                <w:sz w:val="24"/>
                <w:szCs w:val="24"/>
              </w:rPr>
              <w:t>в гостиницу «Москва»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19:00 – 20:00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Ужин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Санкт-Петербург, пл. Александра Невского, д. 2, гостиница «Москва»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20:00 – 22:00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i/>
                <w:sz w:val="24"/>
                <w:szCs w:val="24"/>
              </w:rPr>
              <w:t>Для участников</w:t>
            </w:r>
            <w:r w:rsidRPr="002046E8">
              <w:rPr>
                <w:sz w:val="24"/>
                <w:szCs w:val="24"/>
              </w:rPr>
              <w:t>: самостоятельная подготовка</w:t>
            </w:r>
          </w:p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i/>
                <w:sz w:val="24"/>
                <w:szCs w:val="24"/>
              </w:rPr>
              <w:t>Для сопровождающих лиц</w:t>
            </w:r>
            <w:r w:rsidRPr="002046E8">
              <w:rPr>
                <w:sz w:val="24"/>
                <w:szCs w:val="24"/>
              </w:rPr>
              <w:t>: организационное совещание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Санкт-Петербург, пл. Александра Невского, д. 2, гостиница «Москва»</w:t>
            </w:r>
          </w:p>
        </w:tc>
      </w:tr>
    </w:tbl>
    <w:p w:rsidR="002046E8" w:rsidRDefault="002046E8" w:rsidP="002046E8">
      <w:pPr>
        <w:spacing w:line="240" w:lineRule="auto"/>
        <w:jc w:val="center"/>
        <w:rPr>
          <w:b/>
          <w:sz w:val="24"/>
          <w:szCs w:val="24"/>
        </w:rPr>
      </w:pPr>
    </w:p>
    <w:p w:rsidR="00523828" w:rsidRDefault="00523828" w:rsidP="002046E8">
      <w:pPr>
        <w:spacing w:line="240" w:lineRule="auto"/>
        <w:jc w:val="center"/>
        <w:rPr>
          <w:b/>
          <w:sz w:val="24"/>
          <w:szCs w:val="24"/>
        </w:rPr>
      </w:pPr>
    </w:p>
    <w:p w:rsidR="00523828" w:rsidRPr="002046E8" w:rsidRDefault="00523828" w:rsidP="002046E8">
      <w:pPr>
        <w:spacing w:line="240" w:lineRule="auto"/>
        <w:jc w:val="center"/>
        <w:rPr>
          <w:b/>
          <w:sz w:val="24"/>
          <w:szCs w:val="24"/>
        </w:rPr>
      </w:pPr>
    </w:p>
    <w:p w:rsidR="002046E8" w:rsidRPr="002046E8" w:rsidRDefault="002046E8" w:rsidP="002046E8">
      <w:pPr>
        <w:spacing w:line="240" w:lineRule="auto"/>
        <w:jc w:val="center"/>
        <w:rPr>
          <w:b/>
          <w:sz w:val="24"/>
          <w:szCs w:val="24"/>
        </w:rPr>
      </w:pPr>
      <w:r w:rsidRPr="002046E8">
        <w:rPr>
          <w:b/>
          <w:sz w:val="24"/>
          <w:szCs w:val="24"/>
        </w:rPr>
        <w:t>23.04.2016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4076"/>
      </w:tblGrid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Мероприятие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Место проведения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7:30 – 8:00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Завтрак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Санкт-Петербург, пл. Александра Невского, д. 2, гостиница «Москва»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8:00 – 9:00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Перемещение из гостиницы «Москва» в здание Санкт-Петербургского государственного университета по адресу: Санкт-Петербург, Большой пр. В.О., д. 71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</w:p>
        </w:tc>
      </w:tr>
      <w:tr w:rsidR="002046E8" w:rsidRPr="002046E8" w:rsidTr="00903234">
        <w:tc>
          <w:tcPr>
            <w:tcW w:w="1668" w:type="dxa"/>
            <w:vMerge w:val="restart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9:00 – 14:00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i/>
                <w:sz w:val="24"/>
                <w:szCs w:val="24"/>
              </w:rPr>
              <w:t>Для участников</w:t>
            </w:r>
            <w:r w:rsidRPr="002046E8">
              <w:rPr>
                <w:sz w:val="24"/>
                <w:szCs w:val="24"/>
              </w:rPr>
              <w:t>: проведение 1-го тура олимпиады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Санкт-Петербург, Большой пр. В.О., д. 71</w:t>
            </w:r>
          </w:p>
        </w:tc>
      </w:tr>
      <w:tr w:rsidR="002046E8" w:rsidRPr="002046E8" w:rsidTr="00903234">
        <w:tc>
          <w:tcPr>
            <w:tcW w:w="1668" w:type="dxa"/>
            <w:vMerge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i/>
                <w:sz w:val="24"/>
                <w:szCs w:val="24"/>
              </w:rPr>
              <w:t>Для сопровождающих лиц</w:t>
            </w:r>
            <w:r w:rsidRPr="002046E8">
              <w:rPr>
                <w:sz w:val="24"/>
                <w:szCs w:val="24"/>
              </w:rPr>
              <w:t>: круглый стол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Санкт-Петербург, 22-я линия В.О., д. 7, зал № 1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14:00 – 15:00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Перемещение из здания Санкт-Петербургского государственного университета по адресу: Санкт-Петербург, Большой пр. В.О., д. 71 в гостиницу «Москва»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15:00 – 16:00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Обед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Санкт-Петербург, пл. Александра Невского, д. 2, гостиница «Москва»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16:00 – 18:30</w:t>
            </w:r>
          </w:p>
        </w:tc>
        <w:tc>
          <w:tcPr>
            <w:tcW w:w="3827" w:type="dxa"/>
          </w:tcPr>
          <w:p w:rsidR="002046E8" w:rsidRPr="002046E8" w:rsidRDefault="00A94FD0" w:rsidP="00204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 время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18:30 – 19:30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Ужин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Санкт-Петербург, пл. Александра Невского, д. 2, гостиница «Москва»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19:30 – 22:00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Самостоятельная подготовка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Санкт-Петербург, пл. Александра Невского, д. 2, гостиница «Москва»</w:t>
            </w:r>
          </w:p>
        </w:tc>
      </w:tr>
    </w:tbl>
    <w:p w:rsidR="002046E8" w:rsidRPr="002046E8" w:rsidRDefault="002046E8" w:rsidP="002046E8">
      <w:pPr>
        <w:spacing w:after="0" w:line="240" w:lineRule="auto"/>
        <w:jc w:val="center"/>
        <w:rPr>
          <w:b/>
          <w:sz w:val="24"/>
          <w:szCs w:val="24"/>
        </w:rPr>
      </w:pPr>
      <w:r w:rsidRPr="002046E8">
        <w:rPr>
          <w:b/>
          <w:sz w:val="24"/>
          <w:szCs w:val="24"/>
        </w:rPr>
        <w:t>24.04.2016</w:t>
      </w:r>
    </w:p>
    <w:p w:rsidR="002046E8" w:rsidRPr="002046E8" w:rsidRDefault="002046E8" w:rsidP="002046E8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4076"/>
      </w:tblGrid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Мероприятие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Место проведения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7:30 – 8:00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Завтрак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Санкт-Петербург, пл. Александра Невского, д. 2, гостиница «Москва»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8:00 – 9:00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Перемещение из гостиницы «Москва» в здание Санкт-Петербургского государственного университета по адресу: Санкт-Петербург, Большой пр. В.О., д. 71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</w:p>
        </w:tc>
      </w:tr>
      <w:tr w:rsidR="002046E8" w:rsidRPr="002046E8" w:rsidTr="00903234">
        <w:tc>
          <w:tcPr>
            <w:tcW w:w="1668" w:type="dxa"/>
            <w:vMerge w:val="restart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9:00 – 14:00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i/>
                <w:sz w:val="24"/>
                <w:szCs w:val="24"/>
              </w:rPr>
              <w:t>Для участников</w:t>
            </w:r>
            <w:r w:rsidRPr="002046E8">
              <w:rPr>
                <w:sz w:val="24"/>
                <w:szCs w:val="24"/>
              </w:rPr>
              <w:t>: проведение 2-го тура олимпиады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Санкт-Петербург, Большой пр. В.О., д. 71</w:t>
            </w:r>
          </w:p>
        </w:tc>
      </w:tr>
      <w:tr w:rsidR="002046E8" w:rsidRPr="002046E8" w:rsidTr="00903234">
        <w:tc>
          <w:tcPr>
            <w:tcW w:w="1668" w:type="dxa"/>
            <w:vMerge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i/>
                <w:sz w:val="24"/>
                <w:szCs w:val="24"/>
              </w:rPr>
              <w:t>Для сопровождающих лиц</w:t>
            </w:r>
            <w:r w:rsidRPr="002046E8">
              <w:rPr>
                <w:sz w:val="24"/>
                <w:szCs w:val="24"/>
              </w:rPr>
              <w:t>: свободное время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14:00 – 15:00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Перемещение из здания Санкт-Петербургского государственного университета по адресу: Санкт-Петербург, Большой пр. В.О., д. 71 в гостиницу «Москва»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15:00 – 16:00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Обед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Санкт-Петербург, пл. Александра Невского, д. 2, гостиница «Москва»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16:00 – 18:30</w:t>
            </w:r>
          </w:p>
        </w:tc>
        <w:tc>
          <w:tcPr>
            <w:tcW w:w="3827" w:type="dxa"/>
          </w:tcPr>
          <w:p w:rsidR="002046E8" w:rsidRPr="002046E8" w:rsidRDefault="00600229" w:rsidP="00204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 время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18:30 – 19:30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Ужин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Санкт-Петербург, пл. Александра Невского, д. 2, гостиница «Москва»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19:30 – 22:00</w:t>
            </w:r>
          </w:p>
        </w:tc>
        <w:tc>
          <w:tcPr>
            <w:tcW w:w="3827" w:type="dxa"/>
          </w:tcPr>
          <w:p w:rsidR="002046E8" w:rsidRPr="002046E8" w:rsidRDefault="009D25E9" w:rsidP="009D2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 время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</w:p>
        </w:tc>
      </w:tr>
    </w:tbl>
    <w:p w:rsidR="002046E8" w:rsidRPr="002046E8" w:rsidRDefault="002046E8" w:rsidP="002046E8">
      <w:pPr>
        <w:spacing w:after="0" w:line="240" w:lineRule="auto"/>
        <w:jc w:val="center"/>
        <w:rPr>
          <w:b/>
          <w:sz w:val="24"/>
          <w:szCs w:val="24"/>
        </w:rPr>
      </w:pPr>
    </w:p>
    <w:p w:rsidR="002046E8" w:rsidRPr="002046E8" w:rsidRDefault="002046E8" w:rsidP="002046E8">
      <w:pPr>
        <w:spacing w:after="0" w:line="240" w:lineRule="auto"/>
        <w:jc w:val="center"/>
        <w:rPr>
          <w:b/>
          <w:sz w:val="24"/>
          <w:szCs w:val="24"/>
        </w:rPr>
      </w:pPr>
      <w:r w:rsidRPr="002046E8">
        <w:rPr>
          <w:b/>
          <w:sz w:val="24"/>
          <w:szCs w:val="24"/>
        </w:rPr>
        <w:t>25.04.2016</w:t>
      </w:r>
    </w:p>
    <w:p w:rsidR="002046E8" w:rsidRPr="002046E8" w:rsidRDefault="002046E8" w:rsidP="002046E8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4076"/>
      </w:tblGrid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Мероприятие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Место проведения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9:00 – 10:00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Завтрак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Санкт-Петербург, пл. Александра Невского, д. 2, гостиница «Москва»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10:00 – 18:00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Обзорная автобусная экскурсия по Санкт-Петербургу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14:00 – 15:00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Обед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Санкт-Петербург, пл. Александра Невского, д. 2, гостиница «Москва»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18:00 – 19:00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Ужин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Санкт-Петербург, пл. Александра Невского, д. 2, гостиница «Москва»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19:00 – 21:00</w:t>
            </w:r>
          </w:p>
        </w:tc>
        <w:tc>
          <w:tcPr>
            <w:tcW w:w="3827" w:type="dxa"/>
          </w:tcPr>
          <w:p w:rsidR="002046E8" w:rsidRPr="002046E8" w:rsidRDefault="00C954AD" w:rsidP="00204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 время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</w:p>
        </w:tc>
      </w:tr>
    </w:tbl>
    <w:p w:rsidR="002046E8" w:rsidRPr="002046E8" w:rsidRDefault="002046E8" w:rsidP="002046E8">
      <w:pPr>
        <w:spacing w:after="0" w:line="240" w:lineRule="auto"/>
        <w:jc w:val="center"/>
        <w:rPr>
          <w:b/>
          <w:sz w:val="24"/>
          <w:szCs w:val="24"/>
        </w:rPr>
      </w:pPr>
    </w:p>
    <w:p w:rsidR="002046E8" w:rsidRPr="002046E8" w:rsidRDefault="002046E8" w:rsidP="002046E8">
      <w:pPr>
        <w:spacing w:after="0" w:line="240" w:lineRule="auto"/>
        <w:jc w:val="center"/>
        <w:rPr>
          <w:b/>
          <w:sz w:val="24"/>
          <w:szCs w:val="24"/>
        </w:rPr>
      </w:pPr>
      <w:r w:rsidRPr="002046E8">
        <w:rPr>
          <w:b/>
          <w:sz w:val="24"/>
          <w:szCs w:val="24"/>
        </w:rPr>
        <w:t>26.04.2016</w:t>
      </w:r>
    </w:p>
    <w:p w:rsidR="002046E8" w:rsidRPr="002046E8" w:rsidRDefault="002046E8" w:rsidP="002046E8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4076"/>
      </w:tblGrid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Мероприятие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Место проведения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E23B74" w:rsidP="00E23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046E8" w:rsidRPr="002046E8">
              <w:rPr>
                <w:sz w:val="24"/>
                <w:szCs w:val="24"/>
              </w:rPr>
              <w:t xml:space="preserve">:00 – </w:t>
            </w:r>
            <w:r>
              <w:rPr>
                <w:sz w:val="24"/>
                <w:szCs w:val="24"/>
              </w:rPr>
              <w:t>10</w:t>
            </w:r>
            <w:r w:rsidR="002046E8" w:rsidRPr="002046E8">
              <w:rPr>
                <w:sz w:val="24"/>
                <w:szCs w:val="24"/>
              </w:rPr>
              <w:t>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Завтрак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Санкт-Петербург, пл. Александра Невского, д. 2, гостиница «Москва»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E23B74" w:rsidP="0020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046E8" w:rsidRPr="002046E8">
              <w:rPr>
                <w:sz w:val="24"/>
                <w:szCs w:val="24"/>
              </w:rPr>
              <w:t>:00 – 14:00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 xml:space="preserve">Научно-просветительские лекции 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Санкт-Петербург, пл. Александра Невского, д. 2, гостиница «Москва»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14:00 – 15:00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Обед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Санкт-Петербург, пл. Александра Невского, д. 2, гостиница «Москва»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15:00 – 17:00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 xml:space="preserve">Научно-просветительские лекции 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Санкт-Петербург, пл. Александра Невского, д. 2, гостиница «Москва»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17:00 – 18:00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Ужин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Санкт-Петербург, пл. Александра Невского, д. 2, гостиница «Москва»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18:00 – 19:00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Перемещение из гостиницы «Москва» в Государственный академический Мариинский театр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19:00 – 21:00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 xml:space="preserve">Концерт в Государственном академическом Мариинском </w:t>
            </w:r>
            <w:proofErr w:type="gramStart"/>
            <w:r w:rsidRPr="002046E8">
              <w:rPr>
                <w:sz w:val="24"/>
                <w:szCs w:val="24"/>
              </w:rPr>
              <w:t>театре</w:t>
            </w:r>
            <w:proofErr w:type="gramEnd"/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 xml:space="preserve">Санкт-Петербург, </w:t>
            </w:r>
            <w:proofErr w:type="gramStart"/>
            <w:r w:rsidRPr="002046E8">
              <w:rPr>
                <w:sz w:val="24"/>
                <w:szCs w:val="24"/>
              </w:rPr>
              <w:t>Театральная</w:t>
            </w:r>
            <w:proofErr w:type="gramEnd"/>
            <w:r w:rsidRPr="002046E8">
              <w:rPr>
                <w:sz w:val="24"/>
                <w:szCs w:val="24"/>
              </w:rPr>
              <w:t xml:space="preserve"> пл., д. 1, Государственный академический Мариинский театр 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21:00 – 22:00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Перемещение из Государственного академического Мариинского театра в гостиницу «Москва»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</w:p>
        </w:tc>
      </w:tr>
    </w:tbl>
    <w:p w:rsidR="002046E8" w:rsidRPr="002046E8" w:rsidRDefault="002046E8" w:rsidP="002046E8">
      <w:pPr>
        <w:spacing w:after="0" w:line="240" w:lineRule="auto"/>
        <w:jc w:val="center"/>
        <w:rPr>
          <w:b/>
          <w:sz w:val="24"/>
          <w:szCs w:val="24"/>
        </w:rPr>
      </w:pPr>
    </w:p>
    <w:p w:rsidR="002046E8" w:rsidRPr="002046E8" w:rsidRDefault="002046E8" w:rsidP="002046E8">
      <w:pPr>
        <w:spacing w:after="0" w:line="240" w:lineRule="auto"/>
        <w:jc w:val="center"/>
        <w:rPr>
          <w:b/>
          <w:sz w:val="24"/>
          <w:szCs w:val="24"/>
        </w:rPr>
      </w:pPr>
      <w:r w:rsidRPr="002046E8">
        <w:rPr>
          <w:b/>
          <w:sz w:val="24"/>
          <w:szCs w:val="24"/>
        </w:rPr>
        <w:t>27.04.2016</w:t>
      </w:r>
    </w:p>
    <w:p w:rsidR="002046E8" w:rsidRPr="002046E8" w:rsidRDefault="002046E8" w:rsidP="002046E8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4076"/>
      </w:tblGrid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Мероприятие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Место проведения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8:00 – 9:00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Завтрак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Санкт-Петербург, пл. Александра Невского, д. 2, гостиница «Москва»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9:00 – 13:30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Показ участникам олимпиадных работ, анализ выполнения заданий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Санкт-Петербург, пл. Александра Невского, д. 2, гостиница «Москва»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13:30 – 14:30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Обед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Санкт-Петербург, пл. Александра Невского, д. 2, гостиница «Москва»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14:30 – 15:30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Перемещение из гостиницы «Москва» в Государственный Эрмитаж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15:30 – 18:00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 xml:space="preserve">Экскурсия в Государственном </w:t>
            </w:r>
            <w:proofErr w:type="gramStart"/>
            <w:r w:rsidRPr="002046E8">
              <w:rPr>
                <w:sz w:val="24"/>
                <w:szCs w:val="24"/>
              </w:rPr>
              <w:t>Эрмитаже</w:t>
            </w:r>
            <w:proofErr w:type="gramEnd"/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 xml:space="preserve">Санкт-Петербург, </w:t>
            </w:r>
            <w:proofErr w:type="gramStart"/>
            <w:r w:rsidRPr="002046E8">
              <w:rPr>
                <w:sz w:val="24"/>
                <w:szCs w:val="24"/>
              </w:rPr>
              <w:t>Дворцовая</w:t>
            </w:r>
            <w:proofErr w:type="gramEnd"/>
            <w:r w:rsidRPr="002046E8">
              <w:rPr>
                <w:sz w:val="24"/>
                <w:szCs w:val="24"/>
              </w:rPr>
              <w:t xml:space="preserve"> наб., 34, Государственный Эрмитаж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18:00 – 19:00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Перемещение из Государственного Эрмитажа в гостиницу «Москва»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19:00 – 19:30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Ужин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Санкт-Петербург, пл. Александра Невского, д. 2, гостиница «Москва»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19:30 – 22:00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Вечер отдыха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Санкт-Петербург, пл. Александра Невского, д. 2, гостиница «Москва»</w:t>
            </w:r>
          </w:p>
        </w:tc>
      </w:tr>
    </w:tbl>
    <w:p w:rsidR="002046E8" w:rsidRPr="002046E8" w:rsidRDefault="002046E8" w:rsidP="002046E8">
      <w:pPr>
        <w:spacing w:after="0" w:line="240" w:lineRule="auto"/>
        <w:jc w:val="center"/>
        <w:rPr>
          <w:b/>
          <w:sz w:val="24"/>
          <w:szCs w:val="24"/>
        </w:rPr>
      </w:pPr>
    </w:p>
    <w:p w:rsidR="002046E8" w:rsidRPr="002046E8" w:rsidRDefault="002046E8" w:rsidP="002046E8">
      <w:pPr>
        <w:spacing w:after="0" w:line="240" w:lineRule="auto"/>
        <w:jc w:val="center"/>
        <w:rPr>
          <w:b/>
          <w:sz w:val="24"/>
          <w:szCs w:val="24"/>
        </w:rPr>
      </w:pPr>
      <w:r w:rsidRPr="002046E8">
        <w:rPr>
          <w:b/>
          <w:sz w:val="24"/>
          <w:szCs w:val="24"/>
        </w:rPr>
        <w:t>28.04.2016</w:t>
      </w:r>
    </w:p>
    <w:p w:rsidR="002046E8" w:rsidRPr="002046E8" w:rsidRDefault="002046E8" w:rsidP="002046E8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4076"/>
      </w:tblGrid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Мероприятие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Место проведения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8:00 – 9:00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Завтрак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Санкт-Петербург, пл. Александра Невского, д. 2, гостиница «Москва»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9:00 – 10:00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Перемещение из гостиницы «Москва» в Петропавловскую крепость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10:00 – 13:00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Экскурсия по Петропавловской крепости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Санкт-Петербург, Петропавловская крепость, д. 3, Государственный музей истории Санкт-Петербурга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13:00 – 14:00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Перемещение из Петропавловской крепости в гостиницу «Москва»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14:00 – 15:00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Обед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Санкт-Петербург, пл. Александра Невского, д. 2, гостиница «Москва»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15:00 – 16:00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Перемещение из гостиницы «Москва» в Большой зал Санкт-Петербургской филармонии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16:00 – 17:30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Торжественная церемония закрытия олимпиады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Санкт-Петербург, Михайловская ул., д. 2, Большой зал Санкт-Петербургской филармонии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17:30 – 18:30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Перемещение из Большого зала Санкт-Петербургской филармонии в гостиницу «Москва»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18:30 – 19:30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Ужин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Санкт-Петербург, пл. Александра Невского, д. 2, гостиница «Москва»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19:30 – 24:00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</w:p>
        </w:tc>
      </w:tr>
    </w:tbl>
    <w:p w:rsidR="002046E8" w:rsidRPr="002046E8" w:rsidRDefault="002046E8" w:rsidP="002046E8">
      <w:pPr>
        <w:spacing w:after="0" w:line="240" w:lineRule="auto"/>
        <w:jc w:val="center"/>
        <w:rPr>
          <w:b/>
          <w:sz w:val="24"/>
          <w:szCs w:val="24"/>
        </w:rPr>
      </w:pPr>
    </w:p>
    <w:p w:rsidR="002046E8" w:rsidRPr="002046E8" w:rsidRDefault="002046E8" w:rsidP="002046E8">
      <w:pPr>
        <w:spacing w:after="0" w:line="240" w:lineRule="auto"/>
        <w:jc w:val="center"/>
        <w:rPr>
          <w:b/>
          <w:sz w:val="24"/>
          <w:szCs w:val="24"/>
        </w:rPr>
      </w:pPr>
      <w:r w:rsidRPr="002046E8">
        <w:rPr>
          <w:b/>
          <w:sz w:val="24"/>
          <w:szCs w:val="24"/>
        </w:rPr>
        <w:t>29.04.2016</w:t>
      </w:r>
    </w:p>
    <w:p w:rsidR="002046E8" w:rsidRPr="002046E8" w:rsidRDefault="002046E8" w:rsidP="002046E8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4076"/>
      </w:tblGrid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Мероприятие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Место проведения</w:t>
            </w: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0:00 – 24:00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46E8" w:rsidRPr="002046E8" w:rsidTr="00903234">
        <w:tc>
          <w:tcPr>
            <w:tcW w:w="1668" w:type="dxa"/>
          </w:tcPr>
          <w:p w:rsidR="002046E8" w:rsidRPr="002046E8" w:rsidRDefault="002046E8" w:rsidP="002046E8">
            <w:pPr>
              <w:jc w:val="center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8:00 – 9:00</w:t>
            </w:r>
          </w:p>
        </w:tc>
        <w:tc>
          <w:tcPr>
            <w:tcW w:w="3827" w:type="dxa"/>
          </w:tcPr>
          <w:p w:rsidR="002046E8" w:rsidRPr="002046E8" w:rsidRDefault="002046E8" w:rsidP="002046E8">
            <w:pPr>
              <w:jc w:val="both"/>
              <w:rPr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Завтрак</w:t>
            </w:r>
          </w:p>
        </w:tc>
        <w:tc>
          <w:tcPr>
            <w:tcW w:w="4076" w:type="dxa"/>
          </w:tcPr>
          <w:p w:rsidR="002046E8" w:rsidRPr="002046E8" w:rsidRDefault="002046E8" w:rsidP="002046E8">
            <w:pPr>
              <w:jc w:val="both"/>
              <w:rPr>
                <w:b/>
                <w:sz w:val="24"/>
                <w:szCs w:val="24"/>
              </w:rPr>
            </w:pPr>
            <w:r w:rsidRPr="002046E8">
              <w:rPr>
                <w:sz w:val="24"/>
                <w:szCs w:val="24"/>
              </w:rPr>
              <w:t>Санкт-Петербург, пл. Александра Невского, д. 2, гостиница «Москва»</w:t>
            </w:r>
          </w:p>
        </w:tc>
      </w:tr>
    </w:tbl>
    <w:p w:rsidR="00C4298F" w:rsidRDefault="00C4298F" w:rsidP="00D821D7">
      <w:pPr>
        <w:rPr>
          <w:sz w:val="24"/>
          <w:szCs w:val="24"/>
        </w:rPr>
      </w:pPr>
    </w:p>
    <w:sectPr w:rsidR="00C4298F" w:rsidSect="00AE185D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FE" w:rsidRDefault="006C3DFE">
      <w:pPr>
        <w:spacing w:after="0" w:line="240" w:lineRule="auto"/>
      </w:pPr>
      <w:r>
        <w:separator/>
      </w:r>
    </w:p>
  </w:endnote>
  <w:endnote w:type="continuationSeparator" w:id="0">
    <w:p w:rsidR="006C3DFE" w:rsidRDefault="006C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234" w:rsidRDefault="00903234">
    <w:pPr>
      <w:pStyle w:val="a4"/>
      <w:jc w:val="center"/>
    </w:pPr>
  </w:p>
  <w:p w:rsidR="00903234" w:rsidRDefault="0090323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234" w:rsidRDefault="00903234">
    <w:pPr>
      <w:pStyle w:val="a4"/>
      <w:jc w:val="center"/>
    </w:pPr>
  </w:p>
  <w:p w:rsidR="00903234" w:rsidRDefault="009032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FE" w:rsidRDefault="006C3DFE">
      <w:pPr>
        <w:spacing w:after="0" w:line="240" w:lineRule="auto"/>
      </w:pPr>
      <w:r>
        <w:separator/>
      </w:r>
    </w:p>
  </w:footnote>
  <w:footnote w:type="continuationSeparator" w:id="0">
    <w:p w:rsidR="006C3DFE" w:rsidRDefault="006C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2437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379F0" w:rsidRPr="007379F0" w:rsidRDefault="007379F0">
        <w:pPr>
          <w:pStyle w:val="a7"/>
          <w:jc w:val="center"/>
          <w:rPr>
            <w:sz w:val="24"/>
            <w:szCs w:val="24"/>
          </w:rPr>
        </w:pPr>
        <w:r w:rsidRPr="007379F0">
          <w:rPr>
            <w:sz w:val="24"/>
            <w:szCs w:val="24"/>
          </w:rPr>
          <w:fldChar w:fldCharType="begin"/>
        </w:r>
        <w:r w:rsidRPr="007379F0">
          <w:rPr>
            <w:sz w:val="24"/>
            <w:szCs w:val="24"/>
          </w:rPr>
          <w:instrText>PAGE   \* MERGEFORMAT</w:instrText>
        </w:r>
        <w:r w:rsidRPr="007379F0">
          <w:rPr>
            <w:sz w:val="24"/>
            <w:szCs w:val="24"/>
          </w:rPr>
          <w:fldChar w:fldCharType="separate"/>
        </w:r>
        <w:r w:rsidR="001370A5">
          <w:rPr>
            <w:noProof/>
            <w:sz w:val="24"/>
            <w:szCs w:val="24"/>
          </w:rPr>
          <w:t>2</w:t>
        </w:r>
        <w:r w:rsidRPr="007379F0">
          <w:rPr>
            <w:sz w:val="24"/>
            <w:szCs w:val="24"/>
          </w:rPr>
          <w:fldChar w:fldCharType="end"/>
        </w:r>
      </w:p>
    </w:sdtContent>
  </w:sdt>
  <w:p w:rsidR="007379F0" w:rsidRDefault="007379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4CE"/>
    <w:multiLevelType w:val="hybridMultilevel"/>
    <w:tmpl w:val="5A6E9EC2"/>
    <w:lvl w:ilvl="0" w:tplc="E782030C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2A3D74"/>
    <w:multiLevelType w:val="hybridMultilevel"/>
    <w:tmpl w:val="09929B8A"/>
    <w:lvl w:ilvl="0" w:tplc="0922A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343004"/>
    <w:multiLevelType w:val="hybridMultilevel"/>
    <w:tmpl w:val="02F614BE"/>
    <w:lvl w:ilvl="0" w:tplc="E8ACB76A">
      <w:start w:val="1"/>
      <w:numFmt w:val="decimal"/>
      <w:lvlText w:val="8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9B0288"/>
    <w:multiLevelType w:val="hybridMultilevel"/>
    <w:tmpl w:val="B7D86A9A"/>
    <w:lvl w:ilvl="0" w:tplc="AAA285AC">
      <w:start w:val="1"/>
      <w:numFmt w:val="decimal"/>
      <w:lvlText w:val="6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EE79CB"/>
    <w:multiLevelType w:val="hybridMultilevel"/>
    <w:tmpl w:val="25BC262E"/>
    <w:lvl w:ilvl="0" w:tplc="73F04DEE">
      <w:start w:val="1"/>
      <w:numFmt w:val="decimal"/>
      <w:lvlText w:val="9.7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17D63"/>
    <w:multiLevelType w:val="multilevel"/>
    <w:tmpl w:val="2D8E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60D80178"/>
    <w:multiLevelType w:val="hybridMultilevel"/>
    <w:tmpl w:val="F4A4BEDE"/>
    <w:lvl w:ilvl="0" w:tplc="AAA285AC">
      <w:start w:val="1"/>
      <w:numFmt w:val="decimal"/>
      <w:lvlText w:val="6.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97A75"/>
    <w:multiLevelType w:val="hybridMultilevel"/>
    <w:tmpl w:val="0C848936"/>
    <w:lvl w:ilvl="0" w:tplc="2E2471B8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B130952"/>
    <w:multiLevelType w:val="hybridMultilevel"/>
    <w:tmpl w:val="75A6F32A"/>
    <w:lvl w:ilvl="0" w:tplc="A0E27B98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4D56C9D"/>
    <w:multiLevelType w:val="hybridMultilevel"/>
    <w:tmpl w:val="583EC63C"/>
    <w:lvl w:ilvl="0" w:tplc="1684247A">
      <w:start w:val="1"/>
      <w:numFmt w:val="decimal"/>
      <w:lvlText w:val="3.%1."/>
      <w:lvlJc w:val="left"/>
      <w:pPr>
        <w:ind w:left="1637" w:hanging="360"/>
      </w:pPr>
      <w:rPr>
        <w:rFonts w:ascii="Times New Roman" w:hAnsi="Times New Roman" w:cs="Times New Roman" w:hint="default"/>
        <w:u w:val="none"/>
      </w:rPr>
    </w:lvl>
    <w:lvl w:ilvl="1" w:tplc="A580B6EC">
      <w:start w:val="1"/>
      <w:numFmt w:val="decimal"/>
      <w:lvlText w:val="3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79"/>
    <w:rsid w:val="000306D3"/>
    <w:rsid w:val="000710E0"/>
    <w:rsid w:val="00092D46"/>
    <w:rsid w:val="000C3F13"/>
    <w:rsid w:val="000C6BC2"/>
    <w:rsid w:val="000E0B20"/>
    <w:rsid w:val="00112D32"/>
    <w:rsid w:val="001370A5"/>
    <w:rsid w:val="00140044"/>
    <w:rsid w:val="00177EAB"/>
    <w:rsid w:val="001A6BB6"/>
    <w:rsid w:val="001C4D14"/>
    <w:rsid w:val="002046E8"/>
    <w:rsid w:val="00240A11"/>
    <w:rsid w:val="002A56AD"/>
    <w:rsid w:val="002E4A47"/>
    <w:rsid w:val="002F1AA4"/>
    <w:rsid w:val="00301E60"/>
    <w:rsid w:val="00332623"/>
    <w:rsid w:val="00360D90"/>
    <w:rsid w:val="003739D7"/>
    <w:rsid w:val="00395984"/>
    <w:rsid w:val="003B3481"/>
    <w:rsid w:val="003F7865"/>
    <w:rsid w:val="00415C1D"/>
    <w:rsid w:val="00421B8C"/>
    <w:rsid w:val="0045678D"/>
    <w:rsid w:val="00485359"/>
    <w:rsid w:val="00522662"/>
    <w:rsid w:val="00523828"/>
    <w:rsid w:val="00546E79"/>
    <w:rsid w:val="00576F9A"/>
    <w:rsid w:val="0059320D"/>
    <w:rsid w:val="005A53CD"/>
    <w:rsid w:val="005E03D9"/>
    <w:rsid w:val="00600229"/>
    <w:rsid w:val="00602556"/>
    <w:rsid w:val="006A4914"/>
    <w:rsid w:val="006C3DFE"/>
    <w:rsid w:val="006C4B2F"/>
    <w:rsid w:val="006E1966"/>
    <w:rsid w:val="007379F0"/>
    <w:rsid w:val="007561F3"/>
    <w:rsid w:val="00757D19"/>
    <w:rsid w:val="007C1607"/>
    <w:rsid w:val="007C5173"/>
    <w:rsid w:val="007E484A"/>
    <w:rsid w:val="008C412B"/>
    <w:rsid w:val="008D41CC"/>
    <w:rsid w:val="008D7BA6"/>
    <w:rsid w:val="008F1F3A"/>
    <w:rsid w:val="00903234"/>
    <w:rsid w:val="00933AF6"/>
    <w:rsid w:val="00937F25"/>
    <w:rsid w:val="00940A3E"/>
    <w:rsid w:val="009A3729"/>
    <w:rsid w:val="009B39A8"/>
    <w:rsid w:val="009B59C4"/>
    <w:rsid w:val="009D25E9"/>
    <w:rsid w:val="009D3FE3"/>
    <w:rsid w:val="00A422EE"/>
    <w:rsid w:val="00A63AC5"/>
    <w:rsid w:val="00A728A8"/>
    <w:rsid w:val="00A75137"/>
    <w:rsid w:val="00A94FD0"/>
    <w:rsid w:val="00AA484A"/>
    <w:rsid w:val="00AE185D"/>
    <w:rsid w:val="00AF7276"/>
    <w:rsid w:val="00B34CFA"/>
    <w:rsid w:val="00BD5932"/>
    <w:rsid w:val="00BF6DB2"/>
    <w:rsid w:val="00C04661"/>
    <w:rsid w:val="00C4298F"/>
    <w:rsid w:val="00C85019"/>
    <w:rsid w:val="00C954AD"/>
    <w:rsid w:val="00D31966"/>
    <w:rsid w:val="00D431C1"/>
    <w:rsid w:val="00D821D7"/>
    <w:rsid w:val="00E23B74"/>
    <w:rsid w:val="00E87047"/>
    <w:rsid w:val="00E9216C"/>
    <w:rsid w:val="00F52BEF"/>
    <w:rsid w:val="00F967CC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7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46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46E79"/>
  </w:style>
  <w:style w:type="character" w:styleId="a6">
    <w:name w:val="Hyperlink"/>
    <w:basedOn w:val="a0"/>
    <w:uiPriority w:val="99"/>
    <w:unhideWhenUsed/>
    <w:rsid w:val="00546E7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E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85D"/>
  </w:style>
  <w:style w:type="table" w:styleId="a9">
    <w:name w:val="Table Grid"/>
    <w:basedOn w:val="a1"/>
    <w:uiPriority w:val="59"/>
    <w:rsid w:val="0020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3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7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46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46E79"/>
  </w:style>
  <w:style w:type="character" w:styleId="a6">
    <w:name w:val="Hyperlink"/>
    <w:basedOn w:val="a0"/>
    <w:uiPriority w:val="99"/>
    <w:unhideWhenUsed/>
    <w:rsid w:val="00546E7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E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85D"/>
  </w:style>
  <w:style w:type="table" w:styleId="a9">
    <w:name w:val="Table Grid"/>
    <w:basedOn w:val="a1"/>
    <w:uiPriority w:val="59"/>
    <w:rsid w:val="0020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3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Светлана Александровна</dc:creator>
  <cp:lastModifiedBy> </cp:lastModifiedBy>
  <cp:revision>8</cp:revision>
  <cp:lastPrinted>2016-03-21T18:39:00Z</cp:lastPrinted>
  <dcterms:created xsi:type="dcterms:W3CDTF">2016-03-30T14:32:00Z</dcterms:created>
  <dcterms:modified xsi:type="dcterms:W3CDTF">2016-03-30T14:34:00Z</dcterms:modified>
</cp:coreProperties>
</file>