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A" w:rsidRPr="004B4385" w:rsidRDefault="00A43F6A" w:rsidP="00A43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6A" w:rsidRPr="004B4385" w:rsidRDefault="00A43F6A" w:rsidP="00A43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6A" w:rsidRPr="004B4385" w:rsidRDefault="00A43F6A" w:rsidP="00A43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6A" w:rsidRPr="004B4385" w:rsidRDefault="00A43F6A" w:rsidP="00A43F6A">
      <w:pPr>
        <w:pStyle w:val="2"/>
        <w:jc w:val="center"/>
        <w:rPr>
          <w:sz w:val="28"/>
          <w:szCs w:val="28"/>
        </w:rPr>
      </w:pPr>
    </w:p>
    <w:p w:rsidR="00A43F6A" w:rsidRPr="004B4385" w:rsidRDefault="00A43F6A" w:rsidP="00A43F6A">
      <w:pPr>
        <w:pStyle w:val="2"/>
        <w:jc w:val="center"/>
        <w:rPr>
          <w:sz w:val="28"/>
          <w:szCs w:val="28"/>
        </w:rPr>
      </w:pPr>
    </w:p>
    <w:p w:rsidR="0045119A" w:rsidRDefault="0045119A" w:rsidP="00A43F6A">
      <w:pPr>
        <w:pStyle w:val="2"/>
        <w:jc w:val="center"/>
        <w:rPr>
          <w:sz w:val="28"/>
          <w:szCs w:val="28"/>
        </w:rPr>
      </w:pPr>
    </w:p>
    <w:p w:rsidR="0045119A" w:rsidRDefault="0045119A" w:rsidP="00A43F6A">
      <w:pPr>
        <w:pStyle w:val="2"/>
        <w:jc w:val="center"/>
        <w:rPr>
          <w:sz w:val="28"/>
          <w:szCs w:val="28"/>
        </w:rPr>
      </w:pPr>
    </w:p>
    <w:p w:rsidR="0045119A" w:rsidRDefault="0045119A" w:rsidP="00A43F6A">
      <w:pPr>
        <w:pStyle w:val="2"/>
        <w:jc w:val="center"/>
        <w:rPr>
          <w:sz w:val="28"/>
          <w:szCs w:val="28"/>
        </w:rPr>
      </w:pPr>
    </w:p>
    <w:p w:rsidR="0045119A" w:rsidRDefault="0045119A" w:rsidP="00A43F6A">
      <w:pPr>
        <w:pStyle w:val="2"/>
        <w:jc w:val="center"/>
        <w:rPr>
          <w:sz w:val="28"/>
          <w:szCs w:val="28"/>
        </w:rPr>
      </w:pPr>
    </w:p>
    <w:p w:rsidR="0045119A" w:rsidRDefault="0045119A" w:rsidP="00A43F6A">
      <w:pPr>
        <w:pStyle w:val="2"/>
        <w:jc w:val="center"/>
        <w:rPr>
          <w:sz w:val="28"/>
          <w:szCs w:val="28"/>
        </w:rPr>
      </w:pPr>
    </w:p>
    <w:p w:rsidR="00A43F6A" w:rsidRPr="0045119A" w:rsidRDefault="00660EBC" w:rsidP="00A43F6A">
      <w:pPr>
        <w:pStyle w:val="2"/>
        <w:jc w:val="center"/>
        <w:rPr>
          <w:sz w:val="32"/>
          <w:szCs w:val="32"/>
        </w:rPr>
      </w:pPr>
      <w:r w:rsidRPr="0045119A">
        <w:rPr>
          <w:sz w:val="32"/>
          <w:szCs w:val="32"/>
        </w:rPr>
        <w:t>РЕГЛАМЕНТ</w:t>
      </w:r>
    </w:p>
    <w:p w:rsidR="00A43F6A" w:rsidRPr="0045119A" w:rsidRDefault="00A43F6A" w:rsidP="00A43F6A">
      <w:pPr>
        <w:pStyle w:val="2"/>
        <w:jc w:val="center"/>
        <w:rPr>
          <w:sz w:val="32"/>
          <w:szCs w:val="32"/>
        </w:rPr>
      </w:pPr>
      <w:r w:rsidRPr="0045119A">
        <w:rPr>
          <w:sz w:val="32"/>
          <w:szCs w:val="32"/>
        </w:rPr>
        <w:t>УЧЕБНО-ТРЕНИРОВОЧНЫХ СБОРОВ</w:t>
      </w:r>
    </w:p>
    <w:p w:rsidR="00A43F6A" w:rsidRDefault="00A43F6A" w:rsidP="00A43F6A">
      <w:pPr>
        <w:pStyle w:val="2"/>
        <w:jc w:val="center"/>
        <w:rPr>
          <w:sz w:val="32"/>
          <w:szCs w:val="32"/>
        </w:rPr>
      </w:pPr>
      <w:r w:rsidRPr="0045119A">
        <w:rPr>
          <w:sz w:val="32"/>
          <w:szCs w:val="32"/>
        </w:rPr>
        <w:t>ПО НЕМЕЦКОМУ ЯЗЫКУ</w:t>
      </w:r>
    </w:p>
    <w:p w:rsidR="0045119A" w:rsidRPr="0045119A" w:rsidRDefault="0045119A" w:rsidP="0045119A">
      <w:pPr>
        <w:rPr>
          <w:rFonts w:ascii="Times New Roman" w:hAnsi="Times New Roman" w:cs="Times New Roman"/>
          <w:sz w:val="28"/>
          <w:szCs w:val="28"/>
        </w:rPr>
      </w:pPr>
    </w:p>
    <w:p w:rsidR="00A43F6A" w:rsidRPr="0087374A" w:rsidRDefault="00D46D2F" w:rsidP="0087374A">
      <w:pPr>
        <w:pStyle w:val="1"/>
        <w:jc w:val="center"/>
        <w:rPr>
          <w:sz w:val="32"/>
          <w:szCs w:val="32"/>
        </w:rPr>
      </w:pPr>
      <w:r w:rsidRPr="0087374A">
        <w:rPr>
          <w:sz w:val="32"/>
          <w:szCs w:val="32"/>
        </w:rPr>
        <w:t>4 – 8 апреля 2016</w:t>
      </w:r>
    </w:p>
    <w:p w:rsidR="00D46D2F" w:rsidRDefault="00D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6D2F" w:rsidRDefault="00D46D2F" w:rsidP="008869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6A" w:rsidRPr="004B4385" w:rsidRDefault="00C85492" w:rsidP="008869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5">
        <w:rPr>
          <w:rFonts w:ascii="Times New Roman" w:hAnsi="Times New Roman" w:cs="Times New Roman"/>
          <w:b/>
          <w:sz w:val="28"/>
          <w:szCs w:val="28"/>
        </w:rPr>
        <w:t>4 апреля</w:t>
      </w:r>
      <w:r w:rsidR="00A43F6A" w:rsidRPr="004B4385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4961"/>
        <w:gridCol w:w="1985"/>
        <w:gridCol w:w="1701"/>
      </w:tblGrid>
      <w:tr w:rsidR="00E40015" w:rsidRPr="004B4385" w:rsidTr="00693015">
        <w:tc>
          <w:tcPr>
            <w:tcW w:w="2268" w:type="dxa"/>
          </w:tcPr>
          <w:p w:rsidR="00A43F6A" w:rsidRPr="004B4385" w:rsidRDefault="00A43F6A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A43F6A" w:rsidRPr="004B4385" w:rsidRDefault="00A43F6A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A43F6A" w:rsidRPr="00E40015" w:rsidRDefault="0063746D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1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A43F6A" w:rsidRPr="00D74B4D" w:rsidRDefault="00A43F6A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4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40015" w:rsidRPr="004B4385" w:rsidTr="00693015">
        <w:tc>
          <w:tcPr>
            <w:tcW w:w="2268" w:type="dxa"/>
          </w:tcPr>
          <w:p w:rsidR="00A43F6A" w:rsidRPr="004B4385" w:rsidRDefault="00864764" w:rsidP="006374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9E5D9F" w:rsidRPr="004B4385">
              <w:rPr>
                <w:rFonts w:ascii="Times New Roman" w:hAnsi="Times New Roman" w:cs="Times New Roman"/>
                <w:sz w:val="28"/>
                <w:szCs w:val="28"/>
              </w:rPr>
              <w:t>0 – 10.0</w:t>
            </w:r>
            <w:r w:rsidR="00A43F6A" w:rsidRPr="004B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A43F6A" w:rsidRPr="004B4385" w:rsidRDefault="00A43F6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команды</w:t>
            </w:r>
          </w:p>
          <w:p w:rsidR="00A43F6A" w:rsidRPr="004B4385" w:rsidRDefault="00864764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E09C5" w:rsidRPr="004B4385">
              <w:rPr>
                <w:rFonts w:ascii="Times New Roman" w:hAnsi="Times New Roman" w:cs="Times New Roman"/>
                <w:sz w:val="28"/>
                <w:szCs w:val="28"/>
              </w:rPr>
              <w:t>селение в общежитие</w:t>
            </w:r>
          </w:p>
        </w:tc>
        <w:tc>
          <w:tcPr>
            <w:tcW w:w="1985" w:type="dxa"/>
          </w:tcPr>
          <w:p w:rsidR="00A43F6A" w:rsidRPr="004B4385" w:rsidRDefault="00A43F6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В. И. Мохова, руководитель сборов</w:t>
            </w:r>
          </w:p>
        </w:tc>
        <w:tc>
          <w:tcPr>
            <w:tcW w:w="1701" w:type="dxa"/>
          </w:tcPr>
          <w:p w:rsidR="00A43F6A" w:rsidRPr="004B4385" w:rsidRDefault="00C24BBB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холл </w:t>
            </w:r>
            <w:r w:rsidR="00A43F6A"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общежития</w:t>
            </w:r>
          </w:p>
        </w:tc>
      </w:tr>
      <w:tr w:rsidR="0000364D" w:rsidRPr="004B4385" w:rsidTr="00693015">
        <w:tc>
          <w:tcPr>
            <w:tcW w:w="2268" w:type="dxa"/>
          </w:tcPr>
          <w:p w:rsidR="0000364D" w:rsidRPr="004B4385" w:rsidRDefault="0000364D" w:rsidP="000036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6946" w:type="dxa"/>
            <w:gridSpan w:val="2"/>
          </w:tcPr>
          <w:p w:rsidR="0000364D" w:rsidRPr="004B4385" w:rsidRDefault="0000364D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01" w:type="dxa"/>
          </w:tcPr>
          <w:p w:rsidR="0000364D" w:rsidRPr="004B4385" w:rsidRDefault="0000364D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E40015" w:rsidRPr="004B4385" w:rsidTr="00693015">
        <w:tc>
          <w:tcPr>
            <w:tcW w:w="2268" w:type="dxa"/>
          </w:tcPr>
          <w:p w:rsidR="009E5D9F" w:rsidRPr="004B4385" w:rsidRDefault="009E5D9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9F" w:rsidRPr="004B4385" w:rsidRDefault="009E5D9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6A" w:rsidRPr="004B4385" w:rsidRDefault="00846FA1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10.30 – 11.3</w:t>
            </w:r>
            <w:r w:rsidR="00A43F6A" w:rsidRPr="004B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A43F6A" w:rsidRPr="004B4385" w:rsidRDefault="00A43F6A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информационная беседа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7651" w:rsidRPr="004B4385" w:rsidRDefault="00A43F6A" w:rsidP="00A926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учебно-тренировочных сборов</w:t>
            </w:r>
            <w:r w:rsidR="004E5F31" w:rsidRPr="004B4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F6A" w:rsidRPr="004B4385" w:rsidRDefault="004E7651" w:rsidP="00A926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заключительного этапа</w:t>
            </w:r>
            <w:r w:rsidR="00A43F6A" w:rsidRPr="004B4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5F31" w:rsidRPr="004B4385" w:rsidRDefault="004E5F31" w:rsidP="004E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инструктаж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7651" w:rsidRPr="004B4385" w:rsidRDefault="004E7651" w:rsidP="004E5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проживания в общежитии;</w:t>
            </w:r>
          </w:p>
          <w:p w:rsidR="00A43F6A" w:rsidRPr="004B4385" w:rsidRDefault="00A43F6A" w:rsidP="00A926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к участ</w:t>
            </w:r>
            <w:r w:rsidR="004E5F31" w:rsidRPr="004B4385">
              <w:rPr>
                <w:rFonts w:ascii="Times New Roman" w:hAnsi="Times New Roman" w:cs="Times New Roman"/>
                <w:sz w:val="28"/>
                <w:szCs w:val="28"/>
              </w:rPr>
              <w:t>никам заключительного этапа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F6A" w:rsidRPr="004B4385" w:rsidRDefault="00A43F6A" w:rsidP="00A926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пребывания на заключительном этапе.</w:t>
            </w:r>
          </w:p>
        </w:tc>
        <w:tc>
          <w:tcPr>
            <w:tcW w:w="1985" w:type="dxa"/>
          </w:tcPr>
          <w:p w:rsidR="009E5D9F" w:rsidRPr="004B4385" w:rsidRDefault="009E5D9F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6A" w:rsidRPr="004B4385" w:rsidRDefault="00A43F6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В. И. Мохова, руководитель сборов</w:t>
            </w:r>
          </w:p>
        </w:tc>
        <w:tc>
          <w:tcPr>
            <w:tcW w:w="1701" w:type="dxa"/>
          </w:tcPr>
          <w:p w:rsidR="00A43F6A" w:rsidRPr="004B4385" w:rsidRDefault="00A43F6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6A" w:rsidRPr="004B4385" w:rsidRDefault="00A43F6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ауд. №</w:t>
            </w:r>
          </w:p>
        </w:tc>
      </w:tr>
      <w:tr w:rsidR="008E65F1" w:rsidRPr="004B4385" w:rsidTr="00693015">
        <w:trPr>
          <w:trHeight w:val="908"/>
        </w:trPr>
        <w:tc>
          <w:tcPr>
            <w:tcW w:w="2268" w:type="dxa"/>
          </w:tcPr>
          <w:p w:rsidR="00A25190" w:rsidRPr="004B4385" w:rsidRDefault="00A25190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90" w:rsidRPr="004B4385" w:rsidRDefault="00846FA1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A25190" w:rsidRPr="004B4385"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  <w:tc>
          <w:tcPr>
            <w:tcW w:w="4961" w:type="dxa"/>
          </w:tcPr>
          <w:p w:rsidR="00A25190" w:rsidRPr="00C70A33" w:rsidRDefault="00A25190" w:rsidP="00A92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90" w:rsidRPr="00C70A33" w:rsidRDefault="00E05157" w:rsidP="00A9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985" w:type="dxa"/>
          </w:tcPr>
          <w:p w:rsidR="00A25190" w:rsidRPr="00C70A33" w:rsidRDefault="00A25190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В. И. Мохова,</w:t>
            </w:r>
          </w:p>
          <w:p w:rsidR="00A25190" w:rsidRPr="00C70A33" w:rsidRDefault="008D72AC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 xml:space="preserve">к.ф.н., </w:t>
            </w:r>
            <w:r w:rsidR="00A25190" w:rsidRPr="00C70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</w:t>
            </w:r>
          </w:p>
        </w:tc>
        <w:tc>
          <w:tcPr>
            <w:tcW w:w="1701" w:type="dxa"/>
          </w:tcPr>
          <w:p w:rsidR="00A25190" w:rsidRPr="004B4385" w:rsidRDefault="00A25190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ауд. №</w:t>
            </w:r>
          </w:p>
        </w:tc>
      </w:tr>
      <w:tr w:rsidR="00272DA5" w:rsidRPr="004B4385" w:rsidTr="00693015">
        <w:tc>
          <w:tcPr>
            <w:tcW w:w="2268" w:type="dxa"/>
          </w:tcPr>
          <w:p w:rsidR="00272DA5" w:rsidRPr="008D72AC" w:rsidRDefault="00B31B23" w:rsidP="00BD70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13.5</w:t>
            </w:r>
            <w:r w:rsidR="00272DA5" w:rsidRPr="008D7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2DA5" w:rsidRPr="008D72AC" w:rsidRDefault="00272DA5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272DA5" w:rsidRPr="00C70A33" w:rsidRDefault="00272DA5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272DA5" w:rsidRPr="00C70A33" w:rsidRDefault="00272DA5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272DA5" w:rsidRPr="004B4385" w:rsidRDefault="00BD70E2" w:rsidP="00BD70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2AC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E65F1" w:rsidRPr="004B4385" w:rsidTr="00AF1FF4">
        <w:trPr>
          <w:trHeight w:val="916"/>
        </w:trPr>
        <w:tc>
          <w:tcPr>
            <w:tcW w:w="2268" w:type="dxa"/>
          </w:tcPr>
          <w:p w:rsidR="0063746D" w:rsidRPr="004B4385" w:rsidRDefault="0063746D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9A" w:rsidRPr="008D72AC" w:rsidRDefault="009C609E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7A2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A2E">
              <w:rPr>
                <w:rFonts w:ascii="Times New Roman" w:hAnsi="Times New Roman" w:cs="Times New Roman"/>
                <w:sz w:val="28"/>
                <w:szCs w:val="28"/>
              </w:rPr>
              <w:t xml:space="preserve"> -  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59A" w:rsidRPr="008D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E359A" w:rsidRPr="00C70A33" w:rsidRDefault="009E359A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9A" w:rsidRPr="00C70A33" w:rsidRDefault="00E05157" w:rsidP="00E05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  <w:p w:rsidR="009E359A" w:rsidRPr="00C70A33" w:rsidRDefault="009E359A" w:rsidP="00A926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59A" w:rsidRPr="00C70A33" w:rsidRDefault="009E359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В. И. Мохова,</w:t>
            </w:r>
            <w:r w:rsidR="00C70A33">
              <w:rPr>
                <w:rFonts w:ascii="Times New Roman" w:hAnsi="Times New Roman" w:cs="Times New Roman"/>
                <w:sz w:val="28"/>
                <w:szCs w:val="28"/>
              </w:rPr>
              <w:t xml:space="preserve"> к.ф.</w:t>
            </w:r>
            <w:proofErr w:type="gramStart"/>
            <w:r w:rsidR="00C70A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70A3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E359A" w:rsidRPr="00C70A33" w:rsidRDefault="009E359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0A33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</w:t>
            </w:r>
          </w:p>
          <w:p w:rsidR="009E359A" w:rsidRPr="00C70A33" w:rsidRDefault="009E359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59A" w:rsidRPr="004B4385" w:rsidRDefault="009E359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8C" w:rsidRPr="004B4385" w:rsidTr="004F7CA2">
        <w:tc>
          <w:tcPr>
            <w:tcW w:w="2268" w:type="dxa"/>
          </w:tcPr>
          <w:p w:rsidR="00B7798C" w:rsidRPr="009C609E" w:rsidRDefault="00EE7A2E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</w:t>
            </w:r>
            <w:r w:rsidR="00B7798C" w:rsidRPr="009C6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</w:tcPr>
          <w:p w:rsidR="00B7798C" w:rsidRPr="009C609E" w:rsidRDefault="00B7798C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40015" w:rsidRPr="004B4385" w:rsidTr="00AF1FF4">
        <w:trPr>
          <w:trHeight w:val="974"/>
        </w:trPr>
        <w:tc>
          <w:tcPr>
            <w:tcW w:w="2268" w:type="dxa"/>
          </w:tcPr>
          <w:p w:rsidR="00EE09C5" w:rsidRPr="004B4385" w:rsidRDefault="00EE09C5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05" w:rsidRPr="009C609E" w:rsidRDefault="00EE7A2E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085BA4">
              <w:rPr>
                <w:rFonts w:ascii="Times New Roman" w:hAnsi="Times New Roman" w:cs="Times New Roman"/>
                <w:sz w:val="28"/>
                <w:szCs w:val="28"/>
              </w:rPr>
              <w:t>0 – 17.0</w:t>
            </w:r>
            <w:r w:rsidR="001C0905" w:rsidRPr="009C6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1C0905" w:rsidRPr="009C609E" w:rsidRDefault="001C0905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05" w:rsidRPr="00C70A33" w:rsidRDefault="00E05157" w:rsidP="00E05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985" w:type="dxa"/>
          </w:tcPr>
          <w:p w:rsidR="001C0905" w:rsidRPr="00C70A33" w:rsidRDefault="001C0905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В. И. Мохова,</w:t>
            </w:r>
            <w:r w:rsidR="00C70A33">
              <w:rPr>
                <w:rFonts w:ascii="Times New Roman" w:hAnsi="Times New Roman" w:cs="Times New Roman"/>
                <w:sz w:val="28"/>
                <w:szCs w:val="28"/>
              </w:rPr>
              <w:t xml:space="preserve"> к.ф.</w:t>
            </w:r>
            <w:proofErr w:type="gramStart"/>
            <w:r w:rsidR="00C70A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70A3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C0905" w:rsidRPr="00C70A33" w:rsidRDefault="001C0905" w:rsidP="00C70A3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</w:tc>
        <w:tc>
          <w:tcPr>
            <w:tcW w:w="1701" w:type="dxa"/>
          </w:tcPr>
          <w:p w:rsidR="001C0905" w:rsidRPr="004B4385" w:rsidRDefault="001C0905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AD" w:rsidRPr="004B4385" w:rsidTr="00693015">
        <w:tc>
          <w:tcPr>
            <w:tcW w:w="2268" w:type="dxa"/>
          </w:tcPr>
          <w:p w:rsidR="00D07AAD" w:rsidRPr="004B4385" w:rsidRDefault="00085BA4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</w:t>
            </w:r>
            <w:r w:rsidR="00D07AAD" w:rsidRPr="004B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</w:tcPr>
          <w:p w:rsidR="00D07AAD" w:rsidRPr="00C70A33" w:rsidRDefault="00D07AAD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701" w:type="dxa"/>
          </w:tcPr>
          <w:p w:rsidR="00D07AAD" w:rsidRPr="004B4385" w:rsidRDefault="00D07AAD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DB20DD" w:rsidRPr="004B4385" w:rsidTr="00693015">
        <w:tc>
          <w:tcPr>
            <w:tcW w:w="2268" w:type="dxa"/>
          </w:tcPr>
          <w:p w:rsidR="00DB20DD" w:rsidRDefault="00DB20DD" w:rsidP="00A926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6946" w:type="dxa"/>
            <w:gridSpan w:val="2"/>
          </w:tcPr>
          <w:p w:rsidR="00DB20DD" w:rsidRPr="00C70A33" w:rsidRDefault="00DB20DD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701" w:type="dxa"/>
          </w:tcPr>
          <w:p w:rsidR="00DB20DD" w:rsidRPr="004B4385" w:rsidRDefault="00DB20DD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905" w:rsidRPr="004B4385" w:rsidRDefault="001C0905" w:rsidP="00A43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7B" w:rsidRPr="004B4385" w:rsidRDefault="003D524F" w:rsidP="00033F0A">
      <w:pPr>
        <w:rPr>
          <w:rFonts w:ascii="Times New Roman" w:hAnsi="Times New Roman" w:cs="Times New Roman"/>
          <w:b/>
          <w:sz w:val="28"/>
          <w:szCs w:val="28"/>
        </w:rPr>
      </w:pPr>
      <w:r w:rsidRPr="004B438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3DDD" w:rsidRDefault="00DF3DDD" w:rsidP="001C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6A" w:rsidRPr="004B4385" w:rsidRDefault="001C0905" w:rsidP="001C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5">
        <w:rPr>
          <w:rFonts w:ascii="Times New Roman" w:hAnsi="Times New Roman" w:cs="Times New Roman"/>
          <w:b/>
          <w:sz w:val="28"/>
          <w:szCs w:val="28"/>
        </w:rPr>
        <w:t>5 апреля</w:t>
      </w:r>
      <w:r w:rsidR="00A43F6A" w:rsidRPr="004B4385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4678"/>
        <w:gridCol w:w="1985"/>
        <w:gridCol w:w="1417"/>
      </w:tblGrid>
      <w:tr w:rsidR="00A43F6A" w:rsidRPr="004B4385" w:rsidTr="008E65F1">
        <w:tc>
          <w:tcPr>
            <w:tcW w:w="2551" w:type="dxa"/>
          </w:tcPr>
          <w:p w:rsidR="00A43F6A" w:rsidRPr="004B4385" w:rsidRDefault="00A43F6A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A43F6A" w:rsidRPr="004B4385" w:rsidRDefault="00A43F6A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A43F6A" w:rsidRPr="004B4385" w:rsidRDefault="00D07AAD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417" w:type="dxa"/>
          </w:tcPr>
          <w:p w:rsidR="00A43F6A" w:rsidRPr="00C70A33" w:rsidRDefault="00A43F6A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4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714C84" w:rsidRPr="004B4385" w:rsidTr="008E65F1">
        <w:trPr>
          <w:trHeight w:val="470"/>
        </w:trPr>
        <w:tc>
          <w:tcPr>
            <w:tcW w:w="2551" w:type="dxa"/>
          </w:tcPr>
          <w:p w:rsidR="00714C84" w:rsidRPr="004B4385" w:rsidRDefault="00B31B23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714C84" w:rsidRPr="004B4385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  <w:tc>
          <w:tcPr>
            <w:tcW w:w="6663" w:type="dxa"/>
            <w:gridSpan w:val="2"/>
          </w:tcPr>
          <w:p w:rsidR="00714C84" w:rsidRPr="004B4385" w:rsidRDefault="00714C84" w:rsidP="00714C8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ЗАВТРАК</w:t>
            </w:r>
          </w:p>
        </w:tc>
        <w:tc>
          <w:tcPr>
            <w:tcW w:w="1417" w:type="dxa"/>
          </w:tcPr>
          <w:p w:rsidR="00714C84" w:rsidRPr="004B4385" w:rsidRDefault="00714C84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53A2A" w:rsidRPr="004B4385" w:rsidTr="008E65F1">
        <w:trPr>
          <w:trHeight w:val="916"/>
        </w:trPr>
        <w:tc>
          <w:tcPr>
            <w:tcW w:w="2551" w:type="dxa"/>
          </w:tcPr>
          <w:p w:rsidR="00353A2A" w:rsidRPr="004B4385" w:rsidRDefault="00353A2A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4678" w:type="dxa"/>
          </w:tcPr>
          <w:p w:rsidR="00353A2A" w:rsidRPr="004B4385" w:rsidRDefault="00353A2A" w:rsidP="0071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2A" w:rsidRPr="004B4385" w:rsidRDefault="00CA0763" w:rsidP="00714C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985" w:type="dxa"/>
          </w:tcPr>
          <w:p w:rsidR="00353A2A" w:rsidRPr="004B4385" w:rsidRDefault="003A2581" w:rsidP="001C0D0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="004D0E2C">
              <w:rPr>
                <w:rFonts w:ascii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 w:rsidR="001C0D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A33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</w:t>
            </w:r>
          </w:p>
        </w:tc>
        <w:tc>
          <w:tcPr>
            <w:tcW w:w="1417" w:type="dxa"/>
          </w:tcPr>
          <w:p w:rsidR="00353A2A" w:rsidRPr="004B4385" w:rsidRDefault="00353A2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8C" w:rsidRPr="004B4385" w:rsidTr="00712AD3">
        <w:trPr>
          <w:trHeight w:val="511"/>
        </w:trPr>
        <w:tc>
          <w:tcPr>
            <w:tcW w:w="2551" w:type="dxa"/>
          </w:tcPr>
          <w:p w:rsidR="00B7798C" w:rsidRPr="004B4385" w:rsidRDefault="00B7798C" w:rsidP="00A926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  <w:tc>
          <w:tcPr>
            <w:tcW w:w="8080" w:type="dxa"/>
            <w:gridSpan w:val="3"/>
          </w:tcPr>
          <w:p w:rsidR="00B7798C" w:rsidRPr="004B4385" w:rsidRDefault="00B7798C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ПЕРЕРЫВ</w:t>
            </w:r>
          </w:p>
        </w:tc>
      </w:tr>
      <w:tr w:rsidR="00353A2A" w:rsidRPr="004B4385" w:rsidTr="008E65F1">
        <w:trPr>
          <w:trHeight w:val="828"/>
        </w:trPr>
        <w:tc>
          <w:tcPr>
            <w:tcW w:w="2551" w:type="dxa"/>
          </w:tcPr>
          <w:p w:rsidR="00D46D2F" w:rsidRDefault="00D46D2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2A" w:rsidRPr="004B4385" w:rsidRDefault="006C1D1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13.10</w:t>
            </w:r>
          </w:p>
        </w:tc>
        <w:tc>
          <w:tcPr>
            <w:tcW w:w="4678" w:type="dxa"/>
          </w:tcPr>
          <w:p w:rsidR="00353A2A" w:rsidRPr="004B4385" w:rsidRDefault="00353A2A" w:rsidP="00714C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2A" w:rsidRPr="004B4385" w:rsidRDefault="00CA0763" w:rsidP="0071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985" w:type="dxa"/>
          </w:tcPr>
          <w:p w:rsidR="00353A2A" w:rsidRPr="001C0D01" w:rsidRDefault="003A2581" w:rsidP="003A258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="004D0E2C">
              <w:rPr>
                <w:rFonts w:ascii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A33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</w:t>
            </w:r>
          </w:p>
        </w:tc>
        <w:tc>
          <w:tcPr>
            <w:tcW w:w="1417" w:type="dxa"/>
          </w:tcPr>
          <w:p w:rsidR="00353A2A" w:rsidRPr="001C0D01" w:rsidRDefault="00353A2A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4D" w:rsidRPr="004B4385" w:rsidTr="00143F1F">
        <w:tc>
          <w:tcPr>
            <w:tcW w:w="2551" w:type="dxa"/>
          </w:tcPr>
          <w:p w:rsidR="00D74B4D" w:rsidRPr="001C0D01" w:rsidRDefault="006C1D1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</w:t>
            </w:r>
            <w:r w:rsidR="00D74B4D"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4B4D" w:rsidRPr="001C0D01" w:rsidRDefault="006C1D1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13.5</w:t>
            </w:r>
            <w:r w:rsidR="00D74B4D"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D74B4D" w:rsidRPr="004B4385" w:rsidRDefault="00D74B4D" w:rsidP="00714C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74B4D" w:rsidRPr="004B4385" w:rsidRDefault="00D74B4D" w:rsidP="00714C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417" w:type="dxa"/>
          </w:tcPr>
          <w:p w:rsidR="00D74B4D" w:rsidRPr="004B4385" w:rsidRDefault="00D74B4D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D07AAD" w:rsidRPr="004B4385" w:rsidTr="008E65F1">
        <w:trPr>
          <w:trHeight w:val="828"/>
        </w:trPr>
        <w:tc>
          <w:tcPr>
            <w:tcW w:w="2551" w:type="dxa"/>
          </w:tcPr>
          <w:p w:rsidR="00D46D2F" w:rsidRDefault="00D46D2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AD" w:rsidRPr="006C1D1F" w:rsidRDefault="006C1D1F" w:rsidP="00D46D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F">
              <w:rPr>
                <w:rFonts w:ascii="Times New Roman" w:hAnsi="Times New Roman" w:cs="Times New Roman"/>
                <w:sz w:val="28"/>
                <w:szCs w:val="28"/>
              </w:rPr>
              <w:t>13.50 -  15.20</w:t>
            </w:r>
          </w:p>
        </w:tc>
        <w:tc>
          <w:tcPr>
            <w:tcW w:w="4678" w:type="dxa"/>
          </w:tcPr>
          <w:p w:rsidR="00D07AAD" w:rsidRPr="004B4385" w:rsidRDefault="00D07AAD" w:rsidP="00714C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AD" w:rsidRPr="004B4385" w:rsidRDefault="00CA0763" w:rsidP="0071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985" w:type="dxa"/>
          </w:tcPr>
          <w:p w:rsidR="00D07AAD" w:rsidRPr="003A2581" w:rsidRDefault="003A2581" w:rsidP="003A258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="004D0E2C">
              <w:rPr>
                <w:rFonts w:ascii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A33">
              <w:rPr>
                <w:rFonts w:ascii="Times New Roman" w:hAnsi="Times New Roman" w:cs="Times New Roman"/>
                <w:sz w:val="28"/>
                <w:szCs w:val="28"/>
              </w:rPr>
              <w:t>к.ф.н.,</w:t>
            </w:r>
            <w:r w:rsidR="005F75A9">
              <w:rPr>
                <w:rFonts w:ascii="Times New Roman" w:hAnsi="Times New Roman" w:cs="Times New Roman"/>
                <w:sz w:val="28"/>
                <w:szCs w:val="28"/>
              </w:rPr>
              <w:t xml:space="preserve"> доцент </w:t>
            </w:r>
          </w:p>
        </w:tc>
        <w:tc>
          <w:tcPr>
            <w:tcW w:w="1417" w:type="dxa"/>
          </w:tcPr>
          <w:p w:rsidR="00D07AAD" w:rsidRPr="003A2581" w:rsidRDefault="00D07AAD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8C" w:rsidRPr="004B4385" w:rsidTr="000D44AB">
        <w:tc>
          <w:tcPr>
            <w:tcW w:w="2551" w:type="dxa"/>
          </w:tcPr>
          <w:p w:rsidR="00B7798C" w:rsidRPr="00C70A33" w:rsidRDefault="00772EEC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EC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8080" w:type="dxa"/>
            <w:gridSpan w:val="3"/>
          </w:tcPr>
          <w:p w:rsidR="00B7798C" w:rsidRPr="00C70A33" w:rsidRDefault="00B7798C" w:rsidP="001B0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ПЕРЕРЫВ</w:t>
            </w:r>
          </w:p>
        </w:tc>
      </w:tr>
      <w:tr w:rsidR="00D07AAD" w:rsidRPr="004B4385" w:rsidTr="008E65F1">
        <w:trPr>
          <w:trHeight w:val="828"/>
        </w:trPr>
        <w:tc>
          <w:tcPr>
            <w:tcW w:w="2551" w:type="dxa"/>
          </w:tcPr>
          <w:p w:rsidR="00D46D2F" w:rsidRDefault="00D46D2F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AD" w:rsidRPr="00C70A33" w:rsidRDefault="00772EEC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</w:t>
            </w:r>
            <w:r w:rsidR="00D07AAD" w:rsidRPr="00C70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07AAD" w:rsidRPr="004B4385" w:rsidRDefault="00D07AAD" w:rsidP="00714C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AD" w:rsidRPr="004B4385" w:rsidRDefault="00CA0763" w:rsidP="0071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985" w:type="dxa"/>
          </w:tcPr>
          <w:p w:rsidR="00D07AAD" w:rsidRPr="004B4385" w:rsidRDefault="003A2581" w:rsidP="003A258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="004D0E2C">
              <w:rPr>
                <w:rFonts w:ascii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 w:rsidR="005F75A9">
              <w:rPr>
                <w:rFonts w:ascii="Times New Roman" w:hAnsi="Times New Roman" w:cs="Times New Roman"/>
                <w:sz w:val="28"/>
                <w:szCs w:val="28"/>
              </w:rPr>
              <w:t xml:space="preserve">, к.ф.н., доцент </w:t>
            </w:r>
          </w:p>
        </w:tc>
        <w:tc>
          <w:tcPr>
            <w:tcW w:w="1417" w:type="dxa"/>
          </w:tcPr>
          <w:p w:rsidR="00D07AAD" w:rsidRPr="004B4385" w:rsidRDefault="00D07AAD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C84" w:rsidRPr="004B4385" w:rsidTr="008E65F1">
        <w:tc>
          <w:tcPr>
            <w:tcW w:w="2551" w:type="dxa"/>
          </w:tcPr>
          <w:p w:rsidR="00714C84" w:rsidRPr="004B4385" w:rsidRDefault="00772EEC" w:rsidP="00A9265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</w:t>
            </w:r>
            <w:r w:rsidR="00714C84" w:rsidRPr="004B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714C84" w:rsidRPr="004B4385" w:rsidRDefault="00714C84" w:rsidP="001B0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417" w:type="dxa"/>
          </w:tcPr>
          <w:p w:rsidR="00714C84" w:rsidRPr="004B4385" w:rsidRDefault="00714C84" w:rsidP="00A926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DB20DD" w:rsidRPr="004B4385" w:rsidTr="008E65F1">
        <w:tc>
          <w:tcPr>
            <w:tcW w:w="2551" w:type="dxa"/>
          </w:tcPr>
          <w:p w:rsidR="00DB20DD" w:rsidRDefault="00DB20DD" w:rsidP="002042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6663" w:type="dxa"/>
            <w:gridSpan w:val="2"/>
          </w:tcPr>
          <w:p w:rsidR="00DB20DD" w:rsidRPr="00C70A33" w:rsidRDefault="00DB20DD" w:rsidP="00204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417" w:type="dxa"/>
          </w:tcPr>
          <w:p w:rsidR="00DB20DD" w:rsidRPr="004B4385" w:rsidRDefault="00DB20DD" w:rsidP="00A92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F6A" w:rsidRPr="004B4385" w:rsidRDefault="00A43F6A" w:rsidP="00A43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F6A" w:rsidRPr="004B4385" w:rsidRDefault="00A43F6A" w:rsidP="00A43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E7B" w:rsidRPr="004B4385" w:rsidRDefault="00BB5E7B" w:rsidP="00D74B4D">
      <w:pPr>
        <w:rPr>
          <w:rFonts w:ascii="Times New Roman" w:hAnsi="Times New Roman" w:cs="Times New Roman"/>
          <w:b/>
          <w:sz w:val="28"/>
          <w:szCs w:val="28"/>
        </w:rPr>
      </w:pPr>
    </w:p>
    <w:p w:rsidR="00BB5E7B" w:rsidRPr="004B4385" w:rsidRDefault="00BB5E7B" w:rsidP="00A43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7B" w:rsidRPr="004B4385" w:rsidRDefault="00BB5E7B" w:rsidP="00A43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7B" w:rsidRPr="004B4385" w:rsidRDefault="00BB5E7B" w:rsidP="00A43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7B" w:rsidRPr="004B4385" w:rsidRDefault="00BB5E7B" w:rsidP="00D74B4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123" w:rsidRDefault="00D74B4D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6123" w:rsidRDefault="00F16123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23" w:rsidRDefault="00F16123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DD" w:rsidRPr="004B4385" w:rsidRDefault="00DF3DDD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438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 w:rsidRPr="004B438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4536"/>
        <w:gridCol w:w="2127"/>
        <w:gridCol w:w="1417"/>
      </w:tblGrid>
      <w:tr w:rsidR="00DF3DDD" w:rsidRPr="004B4385" w:rsidTr="00F16123">
        <w:tc>
          <w:tcPr>
            <w:tcW w:w="2551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417" w:type="dxa"/>
          </w:tcPr>
          <w:p w:rsidR="00DF3DDD" w:rsidRPr="00DF3DDD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4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7124A2" w:rsidRPr="004B4385" w:rsidTr="009236CF">
        <w:trPr>
          <w:trHeight w:val="470"/>
        </w:trPr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  <w:tc>
          <w:tcPr>
            <w:tcW w:w="6663" w:type="dxa"/>
            <w:gridSpan w:val="2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ЗАВТРАК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124A2" w:rsidRPr="004B4385" w:rsidTr="008D72AC">
        <w:trPr>
          <w:trHeight w:val="916"/>
        </w:trPr>
        <w:tc>
          <w:tcPr>
            <w:tcW w:w="2551" w:type="dxa"/>
          </w:tcPr>
          <w:p w:rsidR="00A67577" w:rsidRDefault="00A67577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4536" w:type="dxa"/>
          </w:tcPr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</w:tcPr>
          <w:p w:rsidR="007124A2" w:rsidRPr="004B4385" w:rsidRDefault="007124A2" w:rsidP="00CB374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Захарова, к.ф.н., доцент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6705C">
        <w:trPr>
          <w:trHeight w:val="511"/>
        </w:trPr>
        <w:tc>
          <w:tcPr>
            <w:tcW w:w="2551" w:type="dxa"/>
          </w:tcPr>
          <w:p w:rsidR="007124A2" w:rsidRPr="004B4385" w:rsidRDefault="007124A2" w:rsidP="002042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  <w:tc>
          <w:tcPr>
            <w:tcW w:w="8080" w:type="dxa"/>
            <w:gridSpan w:val="3"/>
          </w:tcPr>
          <w:p w:rsidR="007124A2" w:rsidRPr="004B4385" w:rsidRDefault="007124A2" w:rsidP="00923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ПЕРЕРЫВ</w:t>
            </w:r>
          </w:p>
        </w:tc>
      </w:tr>
      <w:tr w:rsidR="007124A2" w:rsidRPr="004B4385" w:rsidTr="00F16123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13.10</w:t>
            </w:r>
          </w:p>
        </w:tc>
        <w:tc>
          <w:tcPr>
            <w:tcW w:w="4536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</w:tcPr>
          <w:p w:rsidR="007124A2" w:rsidRPr="00CB3748" w:rsidRDefault="007124A2" w:rsidP="005F75A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Захарова, к.ф.н., доцент</w:t>
            </w:r>
          </w:p>
        </w:tc>
        <w:tc>
          <w:tcPr>
            <w:tcW w:w="1417" w:type="dxa"/>
          </w:tcPr>
          <w:p w:rsidR="007124A2" w:rsidRPr="00CB3748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236CF">
        <w:tc>
          <w:tcPr>
            <w:tcW w:w="2551" w:type="dxa"/>
          </w:tcPr>
          <w:p w:rsidR="007124A2" w:rsidRPr="001C0D01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</w:t>
            </w:r>
            <w:r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24A2" w:rsidRPr="001C0D01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13.5</w:t>
            </w:r>
            <w:r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7124A2" w:rsidRPr="00CD0E73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124A2" w:rsidRPr="004B4385" w:rsidRDefault="007124A2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124A2" w:rsidRPr="004B4385" w:rsidTr="00F16123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6C1D1F" w:rsidRDefault="007124A2" w:rsidP="00204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F">
              <w:rPr>
                <w:rFonts w:ascii="Times New Roman" w:hAnsi="Times New Roman" w:cs="Times New Roman"/>
                <w:sz w:val="28"/>
                <w:szCs w:val="28"/>
              </w:rPr>
              <w:t>13.50 -  15.20</w:t>
            </w:r>
          </w:p>
        </w:tc>
        <w:tc>
          <w:tcPr>
            <w:tcW w:w="4536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</w:tcPr>
          <w:p w:rsidR="007124A2" w:rsidRPr="00F16123" w:rsidRDefault="007124A2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Захарова, к.ф.н., доцент</w:t>
            </w:r>
          </w:p>
        </w:tc>
        <w:tc>
          <w:tcPr>
            <w:tcW w:w="1417" w:type="dxa"/>
          </w:tcPr>
          <w:p w:rsidR="007124A2" w:rsidRPr="00F16123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C33DAD">
        <w:tc>
          <w:tcPr>
            <w:tcW w:w="2551" w:type="dxa"/>
          </w:tcPr>
          <w:p w:rsidR="007124A2" w:rsidRPr="00C70A33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EC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8080" w:type="dxa"/>
            <w:gridSpan w:val="3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ПЕРЕРЫВ</w:t>
            </w:r>
          </w:p>
        </w:tc>
      </w:tr>
      <w:tr w:rsidR="007124A2" w:rsidRPr="004B4385" w:rsidTr="00F16123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C70A33" w:rsidRDefault="007124A2" w:rsidP="00A67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</w:t>
            </w: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</w:tcPr>
          <w:p w:rsidR="007124A2" w:rsidRPr="004B4385" w:rsidRDefault="007124A2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Захарова, к.ф.н., доцент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236CF"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7124A2" w:rsidRPr="004B4385" w:rsidRDefault="007124A2" w:rsidP="009117A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7374A" w:rsidRPr="004B4385" w:rsidTr="009236CF">
        <w:tc>
          <w:tcPr>
            <w:tcW w:w="2551" w:type="dxa"/>
          </w:tcPr>
          <w:p w:rsidR="0087374A" w:rsidRDefault="0087374A" w:rsidP="002042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6663" w:type="dxa"/>
            <w:gridSpan w:val="2"/>
          </w:tcPr>
          <w:p w:rsidR="0087374A" w:rsidRPr="00C70A33" w:rsidRDefault="0087374A" w:rsidP="00204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417" w:type="dxa"/>
          </w:tcPr>
          <w:p w:rsidR="0087374A" w:rsidRPr="004B4385" w:rsidRDefault="0087374A" w:rsidP="00923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DDD" w:rsidRPr="004B4385" w:rsidRDefault="00DF3DDD" w:rsidP="00DF3D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DDD" w:rsidRPr="004B4385" w:rsidRDefault="00DF3DDD" w:rsidP="00DF3D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DDD" w:rsidRDefault="00DF3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119A" w:rsidRDefault="0045119A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DD" w:rsidRPr="004B4385" w:rsidRDefault="00DF3DDD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438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(четверг</w:t>
      </w:r>
      <w:r w:rsidRPr="004B438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4395"/>
        <w:gridCol w:w="2268"/>
        <w:gridCol w:w="1417"/>
      </w:tblGrid>
      <w:tr w:rsidR="00DF3DDD" w:rsidRPr="004B4385" w:rsidTr="00980682">
        <w:tc>
          <w:tcPr>
            <w:tcW w:w="2551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5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417" w:type="dxa"/>
          </w:tcPr>
          <w:p w:rsidR="00DF3DDD" w:rsidRPr="00D74B4D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4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7124A2" w:rsidRPr="004B4385" w:rsidTr="009236CF">
        <w:trPr>
          <w:trHeight w:val="470"/>
        </w:trPr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  <w:tc>
          <w:tcPr>
            <w:tcW w:w="6663" w:type="dxa"/>
            <w:gridSpan w:val="2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ЗАВТРАК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124A2" w:rsidRPr="004B4385" w:rsidTr="00437594">
        <w:trPr>
          <w:trHeight w:val="916"/>
        </w:trPr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4395" w:type="dxa"/>
          </w:tcPr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</w:tcPr>
          <w:p w:rsidR="007124A2" w:rsidRDefault="007124A2" w:rsidP="00C4008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4A2" w:rsidRPr="004B4385" w:rsidRDefault="007124A2" w:rsidP="00C4008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1866D7">
        <w:trPr>
          <w:trHeight w:val="511"/>
        </w:trPr>
        <w:tc>
          <w:tcPr>
            <w:tcW w:w="2551" w:type="dxa"/>
          </w:tcPr>
          <w:p w:rsidR="007124A2" w:rsidRPr="004B4385" w:rsidRDefault="007124A2" w:rsidP="002042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  <w:tc>
          <w:tcPr>
            <w:tcW w:w="8080" w:type="dxa"/>
            <w:gridSpan w:val="3"/>
          </w:tcPr>
          <w:p w:rsidR="007124A2" w:rsidRPr="004B4385" w:rsidRDefault="007124A2" w:rsidP="00923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ПЕРЕРЫВ</w:t>
            </w:r>
          </w:p>
        </w:tc>
      </w:tr>
      <w:tr w:rsidR="007124A2" w:rsidRPr="004B4385" w:rsidTr="00437594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13.10</w:t>
            </w:r>
          </w:p>
        </w:tc>
        <w:tc>
          <w:tcPr>
            <w:tcW w:w="4395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</w:tcPr>
          <w:p w:rsidR="007124A2" w:rsidRDefault="007124A2" w:rsidP="00C4008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24A2" w:rsidRPr="00C4008A" w:rsidRDefault="007124A2" w:rsidP="00C4008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417" w:type="dxa"/>
          </w:tcPr>
          <w:p w:rsidR="007124A2" w:rsidRPr="00C4008A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236CF">
        <w:tc>
          <w:tcPr>
            <w:tcW w:w="2551" w:type="dxa"/>
          </w:tcPr>
          <w:p w:rsidR="007124A2" w:rsidRPr="001C0D01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</w:t>
            </w:r>
            <w:r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24A2" w:rsidRPr="001C0D01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13.5</w:t>
            </w:r>
            <w:r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124A2" w:rsidRPr="004B4385" w:rsidRDefault="007124A2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124A2" w:rsidRPr="004B4385" w:rsidTr="00437594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6C1D1F" w:rsidRDefault="007124A2" w:rsidP="00204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F">
              <w:rPr>
                <w:rFonts w:ascii="Times New Roman" w:hAnsi="Times New Roman" w:cs="Times New Roman"/>
                <w:sz w:val="28"/>
                <w:szCs w:val="28"/>
              </w:rPr>
              <w:t>13.50 -  15.20</w:t>
            </w:r>
          </w:p>
        </w:tc>
        <w:tc>
          <w:tcPr>
            <w:tcW w:w="4395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</w:tcPr>
          <w:p w:rsidR="007124A2" w:rsidRPr="00C4008A" w:rsidRDefault="007124A2" w:rsidP="00C4008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  <w:tc>
          <w:tcPr>
            <w:tcW w:w="1417" w:type="dxa"/>
          </w:tcPr>
          <w:p w:rsidR="007124A2" w:rsidRPr="00C4008A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7909A7">
        <w:tc>
          <w:tcPr>
            <w:tcW w:w="2551" w:type="dxa"/>
          </w:tcPr>
          <w:p w:rsidR="007124A2" w:rsidRPr="00C70A33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EC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8080" w:type="dxa"/>
            <w:gridSpan w:val="3"/>
          </w:tcPr>
          <w:p w:rsidR="007124A2" w:rsidRPr="004B4385" w:rsidRDefault="007124A2" w:rsidP="009117A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ПЕРЕРЫВ</w:t>
            </w:r>
          </w:p>
        </w:tc>
      </w:tr>
      <w:tr w:rsidR="007124A2" w:rsidRPr="004B4385" w:rsidTr="00437594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C70A33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</w:t>
            </w: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</w:tcPr>
          <w:p w:rsidR="007124A2" w:rsidRPr="004B4385" w:rsidRDefault="007124A2" w:rsidP="00C4008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236CF"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7124A2" w:rsidRPr="004B4385" w:rsidRDefault="007124A2" w:rsidP="009117A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7374A" w:rsidRPr="004B4385" w:rsidTr="009236CF">
        <w:tc>
          <w:tcPr>
            <w:tcW w:w="2551" w:type="dxa"/>
          </w:tcPr>
          <w:p w:rsidR="0087374A" w:rsidRDefault="0087374A" w:rsidP="002042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6663" w:type="dxa"/>
            <w:gridSpan w:val="2"/>
          </w:tcPr>
          <w:p w:rsidR="0087374A" w:rsidRPr="00C70A33" w:rsidRDefault="0087374A" w:rsidP="00204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417" w:type="dxa"/>
          </w:tcPr>
          <w:p w:rsidR="0087374A" w:rsidRPr="004B4385" w:rsidRDefault="0087374A" w:rsidP="00923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DDD" w:rsidRPr="004B4385" w:rsidRDefault="00DF3DDD" w:rsidP="00DF3D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DDD" w:rsidRPr="004B4385" w:rsidRDefault="00DF3DDD" w:rsidP="00DF3D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119A" w:rsidRDefault="00451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119A" w:rsidRDefault="0045119A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DD" w:rsidRPr="004B4385" w:rsidRDefault="0045119A" w:rsidP="00DF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F3DDD" w:rsidRPr="004B438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(пятница</w:t>
      </w:r>
      <w:r w:rsidR="00DF3DDD" w:rsidRPr="004B438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4253"/>
        <w:gridCol w:w="2410"/>
        <w:gridCol w:w="1417"/>
      </w:tblGrid>
      <w:tr w:rsidR="00DF3DDD" w:rsidRPr="004B4385" w:rsidTr="00F94347">
        <w:tc>
          <w:tcPr>
            <w:tcW w:w="2551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DF3DDD" w:rsidRPr="004B4385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417" w:type="dxa"/>
          </w:tcPr>
          <w:p w:rsidR="00DF3DDD" w:rsidRPr="00D74B4D" w:rsidRDefault="00DF3DDD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4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7124A2" w:rsidRPr="004B4385" w:rsidTr="009236CF">
        <w:trPr>
          <w:trHeight w:val="470"/>
        </w:trPr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  <w:tc>
          <w:tcPr>
            <w:tcW w:w="6663" w:type="dxa"/>
            <w:gridSpan w:val="2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ЗАВТРАК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124A2" w:rsidRPr="004B4385" w:rsidTr="00F94347">
        <w:trPr>
          <w:trHeight w:val="916"/>
        </w:trPr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4253" w:type="dxa"/>
          </w:tcPr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410" w:type="dxa"/>
          </w:tcPr>
          <w:p w:rsidR="007124A2" w:rsidRPr="004B4385" w:rsidRDefault="007124A2" w:rsidP="00C4008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О.В.Казачевская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к.ф.н., доцент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DB5129">
        <w:trPr>
          <w:trHeight w:val="511"/>
        </w:trPr>
        <w:tc>
          <w:tcPr>
            <w:tcW w:w="2551" w:type="dxa"/>
          </w:tcPr>
          <w:p w:rsidR="007124A2" w:rsidRPr="004B4385" w:rsidRDefault="007124A2" w:rsidP="002042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  <w:tc>
          <w:tcPr>
            <w:tcW w:w="8080" w:type="dxa"/>
            <w:gridSpan w:val="3"/>
          </w:tcPr>
          <w:p w:rsidR="007124A2" w:rsidRPr="004B4385" w:rsidRDefault="007124A2" w:rsidP="00923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ПЕРЕРЫВ</w:t>
            </w:r>
          </w:p>
        </w:tc>
      </w:tr>
      <w:tr w:rsidR="007124A2" w:rsidRPr="004B4385" w:rsidTr="00F94347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13.10</w:t>
            </w:r>
          </w:p>
        </w:tc>
        <w:tc>
          <w:tcPr>
            <w:tcW w:w="4253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410" w:type="dxa"/>
          </w:tcPr>
          <w:p w:rsidR="007124A2" w:rsidRPr="00C4008A" w:rsidRDefault="007124A2" w:rsidP="00F9434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О.В.Казачевская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к.ф.н., доцент</w:t>
            </w:r>
          </w:p>
        </w:tc>
        <w:tc>
          <w:tcPr>
            <w:tcW w:w="1417" w:type="dxa"/>
          </w:tcPr>
          <w:p w:rsidR="007124A2" w:rsidRPr="00C4008A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236CF">
        <w:tc>
          <w:tcPr>
            <w:tcW w:w="2551" w:type="dxa"/>
          </w:tcPr>
          <w:p w:rsidR="007124A2" w:rsidRPr="001C0D01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</w:t>
            </w:r>
            <w:r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24A2" w:rsidRPr="001C0D01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13.5</w:t>
            </w:r>
            <w:r w:rsidRPr="001C0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7124A2" w:rsidRPr="00C4008A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124A2" w:rsidRPr="004B4385" w:rsidRDefault="007124A2" w:rsidP="009236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124A2" w:rsidRPr="004B4385" w:rsidTr="00F94347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6C1D1F" w:rsidRDefault="007124A2" w:rsidP="00204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F">
              <w:rPr>
                <w:rFonts w:ascii="Times New Roman" w:hAnsi="Times New Roman" w:cs="Times New Roman"/>
                <w:sz w:val="28"/>
                <w:szCs w:val="28"/>
              </w:rPr>
              <w:t>13.50 -  15.20</w:t>
            </w:r>
          </w:p>
        </w:tc>
        <w:tc>
          <w:tcPr>
            <w:tcW w:w="4253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410" w:type="dxa"/>
          </w:tcPr>
          <w:p w:rsidR="007124A2" w:rsidRPr="00F94347" w:rsidRDefault="007124A2" w:rsidP="00F9434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О.В.Казачевская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к.ф.н., доцент</w:t>
            </w:r>
          </w:p>
        </w:tc>
        <w:tc>
          <w:tcPr>
            <w:tcW w:w="1417" w:type="dxa"/>
          </w:tcPr>
          <w:p w:rsidR="007124A2" w:rsidRPr="00F94347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95CE7">
        <w:tc>
          <w:tcPr>
            <w:tcW w:w="2551" w:type="dxa"/>
          </w:tcPr>
          <w:p w:rsidR="007124A2" w:rsidRPr="00C70A33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EC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8080" w:type="dxa"/>
            <w:gridSpan w:val="3"/>
          </w:tcPr>
          <w:p w:rsidR="007124A2" w:rsidRPr="004B4385" w:rsidRDefault="007124A2" w:rsidP="007A3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ПЕРЕРЫВ</w:t>
            </w:r>
          </w:p>
        </w:tc>
      </w:tr>
      <w:tr w:rsidR="007124A2" w:rsidRPr="004B4385" w:rsidTr="00F94347">
        <w:trPr>
          <w:trHeight w:val="828"/>
        </w:trPr>
        <w:tc>
          <w:tcPr>
            <w:tcW w:w="2551" w:type="dxa"/>
          </w:tcPr>
          <w:p w:rsidR="007124A2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C70A33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</w:t>
            </w:r>
            <w:r w:rsidRPr="00C70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7124A2" w:rsidRPr="004B4385" w:rsidRDefault="007124A2" w:rsidP="009236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A2" w:rsidRPr="004B4385" w:rsidRDefault="007124A2" w:rsidP="0092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410" w:type="dxa"/>
          </w:tcPr>
          <w:p w:rsidR="007124A2" w:rsidRPr="004B4385" w:rsidRDefault="007124A2" w:rsidP="00F9434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О.В.Казачевская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к.ф.н., доцент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A2" w:rsidRPr="004B4385" w:rsidTr="009236CF">
        <w:tc>
          <w:tcPr>
            <w:tcW w:w="2551" w:type="dxa"/>
          </w:tcPr>
          <w:p w:rsidR="007124A2" w:rsidRPr="004B4385" w:rsidRDefault="007124A2" w:rsidP="00204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</w:t>
            </w: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</w:tcPr>
          <w:p w:rsidR="007124A2" w:rsidRPr="004B4385" w:rsidRDefault="007124A2" w:rsidP="007A38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417" w:type="dxa"/>
          </w:tcPr>
          <w:p w:rsidR="007124A2" w:rsidRPr="004B4385" w:rsidRDefault="007124A2" w:rsidP="009236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38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7374A" w:rsidRPr="004B4385" w:rsidTr="009236CF">
        <w:tc>
          <w:tcPr>
            <w:tcW w:w="2551" w:type="dxa"/>
          </w:tcPr>
          <w:p w:rsidR="0087374A" w:rsidRDefault="0087374A" w:rsidP="002042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663" w:type="dxa"/>
            <w:gridSpan w:val="2"/>
          </w:tcPr>
          <w:p w:rsidR="0087374A" w:rsidRPr="00C70A33" w:rsidRDefault="0087374A" w:rsidP="008737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1417" w:type="dxa"/>
          </w:tcPr>
          <w:p w:rsidR="0087374A" w:rsidRPr="004B4385" w:rsidRDefault="0087374A" w:rsidP="00923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DDD" w:rsidRPr="004B4385" w:rsidRDefault="00DF3DDD" w:rsidP="00DF3D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DDD" w:rsidRPr="004B4385" w:rsidRDefault="00DF3DDD" w:rsidP="00DF3D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B4D" w:rsidRDefault="00D74B4D">
      <w:pPr>
        <w:rPr>
          <w:rFonts w:ascii="Times New Roman" w:hAnsi="Times New Roman" w:cs="Times New Roman"/>
          <w:b/>
          <w:sz w:val="28"/>
          <w:szCs w:val="28"/>
        </w:rPr>
      </w:pPr>
    </w:p>
    <w:sectPr w:rsidR="00D74B4D" w:rsidSect="00332009">
      <w:headerReference w:type="default" r:id="rId8"/>
      <w:pgSz w:w="11906" w:h="16838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A4" w:rsidRDefault="00A520A4">
      <w:pPr>
        <w:spacing w:after="0" w:line="240" w:lineRule="auto"/>
      </w:pPr>
      <w:r>
        <w:separator/>
      </w:r>
    </w:p>
  </w:endnote>
  <w:endnote w:type="continuationSeparator" w:id="0">
    <w:p w:rsidR="00A520A4" w:rsidRDefault="00A5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A4" w:rsidRDefault="00A520A4">
      <w:pPr>
        <w:spacing w:after="0" w:line="240" w:lineRule="auto"/>
      </w:pPr>
      <w:r>
        <w:separator/>
      </w:r>
    </w:p>
  </w:footnote>
  <w:footnote w:type="continuationSeparator" w:id="0">
    <w:p w:rsidR="00A520A4" w:rsidRDefault="00A5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1E" w:rsidRDefault="0000364D" w:rsidP="00886995">
    <w:pPr>
      <w:pStyle w:val="a5"/>
      <w:jc w:val="center"/>
    </w:pPr>
    <w:r>
      <w:t>13</w:t>
    </w:r>
    <w:r w:rsidR="00660EBC">
      <w:t>-я Всероссийская олимпиада школьников по немецкому языку</w:t>
    </w:r>
  </w:p>
  <w:p w:rsidR="00D16D1E" w:rsidRDefault="0000364D" w:rsidP="00886995">
    <w:pPr>
      <w:pStyle w:val="a5"/>
      <w:jc w:val="center"/>
    </w:pPr>
    <w:r>
      <w:t>2015 – 2016</w:t>
    </w:r>
    <w:r w:rsidR="00660EBC">
      <w:t xml:space="preserve"> учебный год</w:t>
    </w:r>
  </w:p>
  <w:p w:rsidR="00D16D1E" w:rsidRDefault="00660EBC" w:rsidP="00886995">
    <w:pPr>
      <w:pStyle w:val="a5"/>
      <w:jc w:val="center"/>
    </w:pPr>
    <w:r>
      <w:t>Учебно-тренировочные сборы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764"/>
    <w:multiLevelType w:val="hybridMultilevel"/>
    <w:tmpl w:val="3690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F7"/>
    <w:rsid w:val="0000364D"/>
    <w:rsid w:val="00033F0A"/>
    <w:rsid w:val="00054CCE"/>
    <w:rsid w:val="00085BA4"/>
    <w:rsid w:val="00092BC7"/>
    <w:rsid w:val="001B0E0A"/>
    <w:rsid w:val="001C0905"/>
    <w:rsid w:val="001C0D01"/>
    <w:rsid w:val="00225F46"/>
    <w:rsid w:val="00272DA5"/>
    <w:rsid w:val="00332009"/>
    <w:rsid w:val="00353A2A"/>
    <w:rsid w:val="003A2581"/>
    <w:rsid w:val="003C797B"/>
    <w:rsid w:val="003D524F"/>
    <w:rsid w:val="003D76D8"/>
    <w:rsid w:val="00437594"/>
    <w:rsid w:val="0045119A"/>
    <w:rsid w:val="004B4385"/>
    <w:rsid w:val="004D0E2C"/>
    <w:rsid w:val="004E5F31"/>
    <w:rsid w:val="004E7651"/>
    <w:rsid w:val="005465A7"/>
    <w:rsid w:val="0056393F"/>
    <w:rsid w:val="00577F64"/>
    <w:rsid w:val="005F75A9"/>
    <w:rsid w:val="0063746D"/>
    <w:rsid w:val="00660EBC"/>
    <w:rsid w:val="00693015"/>
    <w:rsid w:val="006B4DE6"/>
    <w:rsid w:val="006C1D1F"/>
    <w:rsid w:val="006D1472"/>
    <w:rsid w:val="006E4229"/>
    <w:rsid w:val="007124A2"/>
    <w:rsid w:val="00714C84"/>
    <w:rsid w:val="00772EEC"/>
    <w:rsid w:val="007A3813"/>
    <w:rsid w:val="00841F27"/>
    <w:rsid w:val="00846FA1"/>
    <w:rsid w:val="00864764"/>
    <w:rsid w:val="00867DF1"/>
    <w:rsid w:val="0087374A"/>
    <w:rsid w:val="00886995"/>
    <w:rsid w:val="008B2A5B"/>
    <w:rsid w:val="008D72AC"/>
    <w:rsid w:val="008E65F1"/>
    <w:rsid w:val="009117AA"/>
    <w:rsid w:val="00980682"/>
    <w:rsid w:val="009C609E"/>
    <w:rsid w:val="009E359A"/>
    <w:rsid w:val="009E5D9F"/>
    <w:rsid w:val="00A20EC8"/>
    <w:rsid w:val="00A25188"/>
    <w:rsid w:val="00A25190"/>
    <w:rsid w:val="00A43F6A"/>
    <w:rsid w:val="00A520A4"/>
    <w:rsid w:val="00A66512"/>
    <w:rsid w:val="00A67577"/>
    <w:rsid w:val="00AA21A4"/>
    <w:rsid w:val="00AF1FF4"/>
    <w:rsid w:val="00B230C5"/>
    <w:rsid w:val="00B30799"/>
    <w:rsid w:val="00B31B23"/>
    <w:rsid w:val="00B7798C"/>
    <w:rsid w:val="00BA40E9"/>
    <w:rsid w:val="00BB5E7B"/>
    <w:rsid w:val="00BD70E2"/>
    <w:rsid w:val="00C24BBB"/>
    <w:rsid w:val="00C4008A"/>
    <w:rsid w:val="00C70A33"/>
    <w:rsid w:val="00C85492"/>
    <w:rsid w:val="00CA0763"/>
    <w:rsid w:val="00CB3748"/>
    <w:rsid w:val="00CD0E73"/>
    <w:rsid w:val="00D07AAD"/>
    <w:rsid w:val="00D46D2F"/>
    <w:rsid w:val="00D554F7"/>
    <w:rsid w:val="00D74B4D"/>
    <w:rsid w:val="00DB20DD"/>
    <w:rsid w:val="00DB5CB3"/>
    <w:rsid w:val="00DF3DDD"/>
    <w:rsid w:val="00E05157"/>
    <w:rsid w:val="00E40015"/>
    <w:rsid w:val="00E723E2"/>
    <w:rsid w:val="00E80B03"/>
    <w:rsid w:val="00E81F7A"/>
    <w:rsid w:val="00E975EA"/>
    <w:rsid w:val="00EE09C5"/>
    <w:rsid w:val="00EE7A2E"/>
    <w:rsid w:val="00F16123"/>
    <w:rsid w:val="00F24665"/>
    <w:rsid w:val="00F94347"/>
    <w:rsid w:val="00FD3B24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A"/>
  </w:style>
  <w:style w:type="paragraph" w:styleId="1">
    <w:name w:val="heading 1"/>
    <w:basedOn w:val="a"/>
    <w:next w:val="a"/>
    <w:link w:val="10"/>
    <w:uiPriority w:val="9"/>
    <w:qFormat/>
    <w:rsid w:val="00873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4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F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F6A"/>
  </w:style>
  <w:style w:type="paragraph" w:styleId="a7">
    <w:name w:val="footer"/>
    <w:basedOn w:val="a"/>
    <w:link w:val="a8"/>
    <w:uiPriority w:val="99"/>
    <w:unhideWhenUsed/>
    <w:rsid w:val="0000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4D"/>
  </w:style>
  <w:style w:type="character" w:customStyle="1" w:styleId="10">
    <w:name w:val="Заголовок 1 Знак"/>
    <w:basedOn w:val="a0"/>
    <w:link w:val="1"/>
    <w:uiPriority w:val="9"/>
    <w:rsid w:val="00873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A"/>
  </w:style>
  <w:style w:type="paragraph" w:styleId="1">
    <w:name w:val="heading 1"/>
    <w:basedOn w:val="a"/>
    <w:next w:val="a"/>
    <w:link w:val="10"/>
    <w:uiPriority w:val="9"/>
    <w:qFormat/>
    <w:rsid w:val="00873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4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F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F6A"/>
  </w:style>
  <w:style w:type="paragraph" w:styleId="a7">
    <w:name w:val="footer"/>
    <w:basedOn w:val="a"/>
    <w:link w:val="a8"/>
    <w:uiPriority w:val="99"/>
    <w:unhideWhenUsed/>
    <w:rsid w:val="0000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4D"/>
  </w:style>
  <w:style w:type="character" w:customStyle="1" w:styleId="10">
    <w:name w:val="Заголовок 1 Знак"/>
    <w:basedOn w:val="a0"/>
    <w:link w:val="1"/>
    <w:uiPriority w:val="9"/>
    <w:rsid w:val="00873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6</cp:revision>
  <dcterms:created xsi:type="dcterms:W3CDTF">2016-03-16T15:53:00Z</dcterms:created>
  <dcterms:modified xsi:type="dcterms:W3CDTF">2016-03-25T11:16:00Z</dcterms:modified>
</cp:coreProperties>
</file>